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CB" w:rsidRPr="00A9680D" w:rsidRDefault="00AA12CB" w:rsidP="00AA12C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9680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AA12CB" w:rsidRPr="00A9680D" w:rsidRDefault="00AA12CB" w:rsidP="00AA12C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AA12CB" w:rsidRPr="00E34EDC" w:rsidRDefault="00AA12CB" w:rsidP="00AA12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E34E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34EDC"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 w:rsidRPr="00E34EDC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E34EDC">
        <w:rPr>
          <w:rFonts w:ascii="Times New Roman" w:hAnsi="Times New Roman" w:cs="Times New Roman"/>
          <w:sz w:val="24"/>
          <w:szCs w:val="24"/>
        </w:rPr>
        <w:t>»</w:t>
      </w:r>
      <w:r w:rsidRPr="00E34EDC">
        <w:t xml:space="preserve"> </w:t>
      </w:r>
      <w:r w:rsidRPr="00E34EDC">
        <w:rPr>
          <w:rFonts w:ascii="Times New Roman" w:hAnsi="Times New Roman" w:cs="Times New Roman"/>
          <w:sz w:val="24"/>
          <w:szCs w:val="24"/>
        </w:rPr>
        <w:t xml:space="preserve">города Атбасар при отделе образования по </w:t>
      </w:r>
      <w:proofErr w:type="spellStart"/>
      <w:r w:rsidRPr="00E34EDC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E34EDC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E34EDC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34EDC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AA12CB" w:rsidRPr="00E34EDC" w:rsidRDefault="00AA12CB" w:rsidP="00AA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850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>Средняя группа: «Бөбектер» (разновозрастная)</w:t>
      </w:r>
    </w:p>
    <w:p w:rsidR="00AA12CB" w:rsidRPr="00E34EDC" w:rsidRDefault="00AA12CB" w:rsidP="00AA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E34ED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>2,3 лет</w:t>
      </w:r>
      <w:r w:rsidRPr="00E34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2CB" w:rsidRPr="00E34EDC" w:rsidRDefault="00AA12CB" w:rsidP="00AA12C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На какой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составлен план: </w:t>
      </w:r>
      <w:r w:rsidR="00774B24">
        <w:rPr>
          <w:rFonts w:ascii="Times New Roman" w:hAnsi="Times New Roman" w:cs="Times New Roman"/>
          <w:sz w:val="24"/>
          <w:szCs w:val="24"/>
        </w:rPr>
        <w:t>04</w:t>
      </w:r>
      <w:r w:rsidR="003150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  <w:r w:rsidR="00774B2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декабря </w:t>
      </w:r>
      <w:r w:rsidR="00774B24">
        <w:rPr>
          <w:rFonts w:ascii="Times New Roman" w:hAnsi="Times New Roman" w:cs="Times New Roman"/>
          <w:sz w:val="24"/>
          <w:szCs w:val="24"/>
          <w:u w:val="single"/>
        </w:rPr>
        <w:t xml:space="preserve"> 2023-2024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год.</w:t>
      </w:r>
    </w:p>
    <w:p w:rsidR="00AA12CB" w:rsidRPr="00A9680D" w:rsidRDefault="00AA12CB" w:rsidP="00AA1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2464"/>
        <w:gridCol w:w="2362"/>
        <w:gridCol w:w="64"/>
        <w:gridCol w:w="93"/>
        <w:gridCol w:w="96"/>
        <w:gridCol w:w="96"/>
        <w:gridCol w:w="2600"/>
        <w:gridCol w:w="147"/>
        <w:gridCol w:w="144"/>
        <w:gridCol w:w="126"/>
        <w:gridCol w:w="2222"/>
        <w:gridCol w:w="63"/>
        <w:gridCol w:w="63"/>
        <w:gridCol w:w="63"/>
        <w:gridCol w:w="2174"/>
      </w:tblGrid>
      <w:tr w:rsidR="00DD7A8F" w:rsidRPr="00A9680D" w:rsidTr="002C76E1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5161C9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AA12CB" w:rsidRPr="00A9680D" w:rsidRDefault="00774B24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  <w:r w:rsidR="0031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  <w:r w:rsidR="00AA12CB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2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4205E6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AA12CB" w:rsidRPr="00A9680D" w:rsidRDefault="00774B24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="0031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  <w:r w:rsidR="00AA12CB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4205E6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AA12CB" w:rsidRPr="00A9680D" w:rsidRDefault="00774B24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  <w:r w:rsidR="0031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.12</w:t>
            </w:r>
            <w:r w:rsidR="00AA12CB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4205E6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AA12CB" w:rsidRPr="00A9680D" w:rsidRDefault="00774B24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 w:rsidR="0031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  <w:r w:rsidR="00AA12CB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4205E6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AA12CB" w:rsidRPr="00A9680D" w:rsidRDefault="00774B24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r w:rsidR="00AA1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1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AA12CB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A12CB" w:rsidRPr="00A9680D" w:rsidTr="00DD7A8F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интересует</w:t>
            </w:r>
            <w:r w:rsidRPr="00D14B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2CB" w:rsidRPr="00A9680D" w:rsidTr="00DD7A8F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4D3C7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Консультация «Кто и зачем придумал правила поведения?»</w:t>
            </w:r>
          </w:p>
        </w:tc>
      </w:tr>
      <w:tr w:rsidR="00DD7A8F" w:rsidRPr="00A9680D" w:rsidTr="002C76E1">
        <w:trPr>
          <w:trHeight w:val="33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12CB" w:rsidRPr="001B569E" w:rsidRDefault="006D778A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«Высокий-низкий</w:t>
            </w:r>
            <w:r w:rsidR="00AA12CB" w:rsidRPr="001B5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B569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1B56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D778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знает понятия о высоте предметов (высокий, низкий, равные по высоте)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107C02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107C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  <w:r w:rsidRPr="001B56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482A" w:rsidRPr="003C482A" w:rsidRDefault="00AA12CB" w:rsidP="003C482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6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C482A"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</w:t>
            </w:r>
            <w:r w:rsid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льчиковая гимнастика «Зимние забавы</w:t>
            </w:r>
            <w:r w:rsidR="003C482A"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3C482A" w:rsidRPr="003C482A" w:rsidRDefault="003C482A" w:rsidP="003C482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</w:t>
            </w:r>
            <w:r w:rsidRPr="003C482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речь и </w:t>
            </w:r>
            <w:r w:rsidRPr="003C482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мелкую моторику пальцев рук.</w:t>
            </w:r>
          </w:p>
          <w:p w:rsidR="003C482A" w:rsidRDefault="003C482A" w:rsidP="003C482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AA12CB" w:rsidRPr="00645B74" w:rsidRDefault="00774B24" w:rsidP="003C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тастамак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EB2" w:rsidRDefault="00EB4EB2" w:rsidP="00EB4EB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6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Д.и «Уход за растениями» </w:t>
            </w:r>
          </w:p>
          <w:p w:rsidR="00AA12CB" w:rsidRDefault="00EB4EB2" w:rsidP="00EB4E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6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B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понимает важность трудолюбия и ответственности </w:t>
            </w:r>
            <w:r w:rsidRPr="00107C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  <w:r w:rsidRPr="001B56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B4EB2" w:rsidRPr="001B569E" w:rsidRDefault="00EB4EB2" w:rsidP="00EB4E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Д.и </w:t>
            </w:r>
            <w:r w:rsidR="003C2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«Отгадай, что звучит?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AA12CB" w:rsidRPr="003C29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C2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29B5" w:rsidRPr="003C29B5">
              <w:rPr>
                <w:rFonts w:ascii="Times New Roman" w:hAnsi="Times New Roman" w:cs="Times New Roman"/>
                <w:sz w:val="24"/>
                <w:szCs w:val="24"/>
              </w:rPr>
              <w:t>умеет различать звуки</w:t>
            </w:r>
            <w:r w:rsidR="003C2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 речи, художественная литература – коммуникативная, игровая деятельности</w:t>
            </w:r>
            <w:r w:rsidR="00774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Национальная игра  «</w:t>
            </w:r>
            <w:proofErr w:type="spellStart"/>
            <w:r w:rsidR="00774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Ханталапай</w:t>
            </w:r>
            <w:proofErr w:type="spellEnd"/>
            <w:r w:rsidR="00774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A12CB" w:rsidRPr="007360C2" w:rsidRDefault="00AA12CB" w:rsidP="00DD7A8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Д.и </w:t>
            </w:r>
            <w:r w:rsidR="00CC5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«Собери картинку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составлять целый предмет из его частей, знает название птиц.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4D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Ознакомление с окружающим миром – коммуникативная, игровая деятельности</w:t>
            </w:r>
          </w:p>
          <w:p w:rsidR="00AA12CB" w:rsidRPr="00FA4D6B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A12CB" w:rsidRPr="00C60C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Д.и </w:t>
            </w:r>
            <w:r w:rsidR="00D62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«Покажи, что умеешь</w:t>
            </w:r>
            <w:r w:rsidRPr="00C60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A12CB" w:rsidRPr="00C60CCF" w:rsidRDefault="00AA12CB" w:rsidP="00DD7A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D6216A">
              <w:rPr>
                <w:rFonts w:ascii="Times New Roman" w:hAnsi="Times New Roman" w:cs="Times New Roman"/>
                <w:sz w:val="24"/>
                <w:szCs w:val="24"/>
              </w:rPr>
              <w:t>знает количественные понятия, геометрические фигуры, умеет выполнять практические действия.</w:t>
            </w: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математики –  </w:t>
            </w:r>
            <w:r w:rsidRPr="00F328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познавательная, игровая деятельности</w:t>
            </w:r>
            <w:r w:rsidR="00774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Национальная игра</w:t>
            </w:r>
            <w:r w:rsidR="00774B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C0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</w:t>
            </w:r>
            <w:r w:rsidR="00774B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C0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 </w:t>
            </w:r>
            <w:r w:rsidR="00774B24">
              <w:rPr>
                <w:rFonts w:ascii="Times New Roman" w:hAnsi="Times New Roman" w:cs="Times New Roman"/>
                <w:b/>
                <w:sz w:val="24"/>
                <w:szCs w:val="24"/>
              </w:rPr>
              <w:t>Көтермек</w:t>
            </w:r>
            <w:r w:rsidR="005C0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</w:t>
            </w:r>
          </w:p>
          <w:p w:rsidR="00AA12CB" w:rsidRPr="00FA4D6B" w:rsidRDefault="00AA12CB" w:rsidP="00DD7A8F">
            <w:pPr>
              <w:rPr>
                <w:b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2CB" w:rsidRPr="00C60C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Д.и </w:t>
            </w:r>
            <w:r w:rsidR="00D241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«Инсценирование русской народной сказки «Колобок</w:t>
            </w:r>
            <w:r w:rsidRPr="00C60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A12CB" w:rsidRPr="00C60CCF" w:rsidRDefault="00AA12CB" w:rsidP="00DD7A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D24194">
              <w:rPr>
                <w:rFonts w:ascii="Times New Roman" w:hAnsi="Times New Roman" w:cs="Times New Roman"/>
                <w:sz w:val="24"/>
                <w:szCs w:val="24"/>
              </w:rPr>
              <w:t xml:space="preserve">умеет слушать сказку и принимать участие в ее </w:t>
            </w:r>
            <w:proofErr w:type="spellStart"/>
            <w:r w:rsidR="00D24194"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AA12CB" w:rsidRPr="00765B9C" w:rsidRDefault="00AA12CB" w:rsidP="00DD7A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«Большой-маленький</w:t>
            </w:r>
            <w:r w:rsidRPr="001918A3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AA12CB" w:rsidRPr="008112C8" w:rsidRDefault="00AA12CB" w:rsidP="00DD7A8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112C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умеет различать цвета, </w:t>
            </w:r>
            <w:proofErr w:type="spellStart"/>
            <w:r w:rsidRPr="008112C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обьединяет</w:t>
            </w:r>
            <w:proofErr w:type="spellEnd"/>
            <w:r w:rsidRPr="008112C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предметы по назначению, сравнивает по величине.</w:t>
            </w:r>
          </w:p>
          <w:p w:rsidR="00AA12CB" w:rsidRPr="00774B24" w:rsidRDefault="00AA12CB" w:rsidP="00DD7A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288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 –  познавательная, игровая деятельности</w:t>
            </w:r>
            <w:r w:rsidR="00774B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Национальная и гра </w:t>
            </w:r>
            <w:r w:rsidR="001627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774B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 асық</w:t>
            </w:r>
            <w:r w:rsidR="005C0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AA12CB" w:rsidRPr="001918A3" w:rsidRDefault="00AA12CB" w:rsidP="00DD7A8F">
            <w:pPr>
              <w:spacing w:after="0" w:line="240" w:lineRule="auto"/>
            </w:pPr>
          </w:p>
        </w:tc>
        <w:tc>
          <w:tcPr>
            <w:tcW w:w="23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Д.и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24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Найди предметы обуви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находить и показывать предмет обуви по описанию воспитателя, подбирает обобщающее слово.</w:t>
            </w: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2CB" w:rsidRPr="00110E7E" w:rsidRDefault="00AA12CB" w:rsidP="00DD7A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Cs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 «Делай так</w:t>
            </w:r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A12CB" w:rsidRDefault="00AA12CB" w:rsidP="00D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выполнять практические действия по показу воспитателя (рыхление, полив, протирание листьев, обрызгивание).</w:t>
            </w:r>
          </w:p>
          <w:p w:rsidR="00AA12CB" w:rsidRPr="005C09DF" w:rsidRDefault="00AA12CB" w:rsidP="00DD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  <w:r w:rsidR="00774B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Национальная игра </w:t>
            </w:r>
            <w:r w:rsidR="001627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5C0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 табан»</w:t>
            </w:r>
          </w:p>
        </w:tc>
      </w:tr>
      <w:tr w:rsidR="00AA12CB" w:rsidRPr="00A9680D" w:rsidTr="00DD7A8F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</w:t>
            </w:r>
            <w:r w:rsidR="005C0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кс утренних упражнений № 1 (с 04.12- 08</w:t>
            </w:r>
            <w:r w:rsidR="003C48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.12</w:t>
            </w:r>
            <w:r w:rsidRPr="0084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A12CB" w:rsidRPr="00A9680D" w:rsidTr="00DD7A8F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гиенических процедур перед завтраком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A12CB" w:rsidRPr="00E6206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водичка умоет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Саше личико</w:t>
            </w:r>
          </w:p>
          <w:p w:rsidR="00AA12CB" w:rsidRPr="00E6206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Анечке — ладошки,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пальчики — Антошке.</w:t>
            </w:r>
          </w:p>
          <w:p w:rsidR="00AA12CB" w:rsidRPr="000C567A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Ай, лады, лады, лады,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боимся мы воды!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у нас любимый самый?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Ложку первую за маму, 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вторую за кого?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за папу твоего, 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кого же третью ложку?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веселую матрешку, 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Сьешь</w:t>
            </w:r>
            <w:proofErr w:type="spellEnd"/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gramStart"/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бабу,  Съешь</w:t>
            </w:r>
            <w:proofErr w:type="gramEnd"/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деду, 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мальчишку - за соседа, 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подружек и друзей, </w:t>
            </w:r>
          </w:p>
          <w:p w:rsidR="00AA12CB" w:rsidRPr="000C567A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Съешь побольше не жалей!</w:t>
            </w:r>
          </w:p>
        </w:tc>
      </w:tr>
      <w:tr w:rsidR="00AA12CB" w:rsidRPr="00A9680D" w:rsidTr="00DD7A8F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Пальчиковая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игра «Компот</w:t>
            </w:r>
            <w:r w:rsidRPr="00B245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sz w:val="24"/>
                <w:szCs w:val="24"/>
              </w:rPr>
              <w:t>Будем мы варить компот,          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sz w:val="24"/>
                <w:szCs w:val="24"/>
              </w:rPr>
              <w:t>Фруктов нужно много вот: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sz w:val="24"/>
                <w:szCs w:val="24"/>
              </w:rPr>
              <w:t>Будем яблоки крошить,            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sz w:val="24"/>
                <w:szCs w:val="24"/>
              </w:rPr>
              <w:t>Грушу будем мы рубить,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sz w:val="24"/>
                <w:szCs w:val="24"/>
              </w:rPr>
              <w:t>Отожмём лимонный сок,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sz w:val="24"/>
                <w:szCs w:val="24"/>
              </w:rPr>
              <w:t>Слив положим на песок.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sz w:val="24"/>
                <w:szCs w:val="24"/>
              </w:rPr>
              <w:t>Варим, варим мы компот.          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sz w:val="24"/>
                <w:szCs w:val="24"/>
              </w:rPr>
              <w:t>Угостим честной народ.   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AA12CB" w:rsidRPr="00036806" w:rsidRDefault="00AA12CB" w:rsidP="00DD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двигательные.</w:t>
            </w:r>
          </w:p>
        </w:tc>
      </w:tr>
      <w:tr w:rsidR="00DD7A8F" w:rsidRPr="00A9680D" w:rsidTr="002C76E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C06EE" w:rsidRPr="00FC06EE" w:rsidRDefault="00FC06EE" w:rsidP="00FC06E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FC06E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FC06EE" w:rsidRDefault="00FC06EE" w:rsidP="00FC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понимания смысла песни и обучать умению различать высокое и низкое звучание колокольчиков, фортепиано</w:t>
            </w:r>
            <w:r w:rsidRPr="000760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06EE" w:rsidRPr="00FC06EE" w:rsidRDefault="00FC06EE" w:rsidP="00FC06E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FC06E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Пение</w:t>
            </w:r>
          </w:p>
          <w:p w:rsidR="00AA12CB" w:rsidRPr="00FC06EE" w:rsidRDefault="00FC06EE" w:rsidP="00FC06EE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06EE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Учить </w:t>
            </w:r>
            <w:r w:rsidRPr="00FC06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петь совместно с взрослым, </w:t>
            </w:r>
            <w:r w:rsidRPr="00FC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передавать ритм и отдельные интонации мелодии</w:t>
            </w:r>
          </w:p>
          <w:p w:rsidR="00FC06EE" w:rsidRPr="00FC06EE" w:rsidRDefault="00FC06EE" w:rsidP="00FC06E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FC06E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Музыкально-ритмические движения</w:t>
            </w:r>
          </w:p>
          <w:p w:rsidR="00AA12CB" w:rsidRDefault="00FC06EE" w:rsidP="00FC06E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FC06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Совершентвовать</w:t>
            </w:r>
            <w:proofErr w:type="spellEnd"/>
            <w:r w:rsidRPr="00FC06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навыки ходьбы и бега в группе, по кругу в сопровождении музыки.</w:t>
            </w:r>
          </w:p>
          <w:p w:rsidR="00FC06EE" w:rsidRDefault="00FC06EE" w:rsidP="00FC0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FC06EE" w:rsidRPr="00FC06EE" w:rsidRDefault="00FC06EE" w:rsidP="00FC06E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C06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FC06EE" w:rsidRPr="00FC06EE" w:rsidRDefault="00FC06EE" w:rsidP="00FC06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</w:t>
            </w:r>
            <w:r w:rsidRPr="00FC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у детей эмоциональную отзывчивость на музыку</w:t>
            </w:r>
            <w:r w:rsidRPr="00FC06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A12CB" w:rsidRPr="000760F9" w:rsidRDefault="00FC06EE" w:rsidP="00FC06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06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Обучать умению слушать музыкальное произведение до конца,</w:t>
            </w:r>
          </w:p>
          <w:p w:rsidR="00FC06EE" w:rsidRPr="00FC06EE" w:rsidRDefault="00FC06EE" w:rsidP="00FC06E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C06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FC06EE" w:rsidRPr="00FC06EE" w:rsidRDefault="00FC06EE" w:rsidP="00FC06E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C06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Способствовать развитию певческих </w:t>
            </w:r>
            <w:r w:rsidRPr="00FC06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навыков. Петь вместе со взрослым</w:t>
            </w:r>
            <w:r w:rsidRPr="00FC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петь чисто в диапазоне ре (ми) — ля (си), в одном темпе со всеми, четко произносить слова,  </w:t>
            </w:r>
            <w:r w:rsidRPr="00FC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характер песни (петь весело, протяжно, игриво)</w:t>
            </w:r>
          </w:p>
          <w:p w:rsidR="00FC06EE" w:rsidRPr="005C0DD6" w:rsidRDefault="00FC06EE" w:rsidP="00FC06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C0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FC06EE" w:rsidRPr="009C0636" w:rsidRDefault="00FC06EE" w:rsidP="00FC06E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умению двигаться друг за другом по кругу и врассыпную</w:t>
            </w:r>
          </w:p>
          <w:p w:rsidR="00FC06EE" w:rsidRDefault="00FC06EE" w:rsidP="00FC06E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54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Развивать навыки выразительной и эмоциональной передачи движений музыкальных произведений и сказочных персонажей: медведь ходит косолапо, заяц прыгает, птицы летают.</w:t>
            </w:r>
          </w:p>
          <w:p w:rsidR="00FC06EE" w:rsidRPr="008D548A" w:rsidRDefault="00FC06EE" w:rsidP="00FC06EE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5C0DD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lastRenderedPageBreak/>
              <w:t>Игра на детских музыкальных инструментах</w:t>
            </w:r>
            <w:r w:rsidRPr="008D54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AA12CB" w:rsidRPr="00FC06EE" w:rsidRDefault="00FC06EE" w:rsidP="00DD7A8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54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Знакомить детей с некоторыми детскими музыкальными инструментами: асатаяк, погремушкой,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маракасом, бубном,</w:t>
            </w:r>
            <w:r w:rsidR="00CC5F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54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также их звучанием</w:t>
            </w:r>
          </w:p>
        </w:tc>
        <w:tc>
          <w:tcPr>
            <w:tcW w:w="26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AA12CB" w:rsidRPr="002116E5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C4C0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C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росать мяч двумя руками, разными способами и в разных положениях (снизу, </w:t>
            </w:r>
            <w:r w:rsidRPr="00EC4C02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сверху)</w:t>
            </w:r>
            <w:r w:rsidRPr="00EC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C4C02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цель с расстояния 0,5 – 1,5 м</w:t>
            </w:r>
          </w:p>
          <w:p w:rsidR="00AA12CB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AA12CB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Ходить обычно, на носках, с высоким подниманием колен, по одному, по два (парами); в разных направлениях: по прямой, по кругу, «змейкой», врассыпную;</w:t>
            </w:r>
            <w:r w:rsidRPr="00CD5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бегать с выполнением определенных заданий: с остановкой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A12CB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 хождения по бревну со стесанной поверхностью, положенному на пол.</w:t>
            </w:r>
          </w:p>
          <w:p w:rsidR="00AA12CB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 метания в горизонтальную цель левой рукой.</w:t>
            </w:r>
          </w:p>
          <w:p w:rsidR="00AA12CB" w:rsidRPr="005A2612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П/и: «Принеси игрушку</w:t>
            </w:r>
            <w:r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50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F56F0E" w:rsidRPr="00F56F0E" w:rsidRDefault="00F56F0E" w:rsidP="00F56F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6F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Таныс сөздерді дұрыс атайды және ажыратады;</w:t>
            </w:r>
          </w:p>
          <w:p w:rsidR="00F56F0E" w:rsidRPr="00B655BD" w:rsidRDefault="00F56F0E" w:rsidP="00F56F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6F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тіліндегі сөздерді ынта қойып тыңдауға және дұрыс айта білуге және ол сөздерді есте сақтауға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AA12CB" w:rsidRPr="00B655BD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AA12CB" w:rsidRDefault="00AA12CB" w:rsidP="00DD7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C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подскакивать на двух ногах на месте, прыгать на двух ногах с продвижением вперед до предмета (10-15 см)</w:t>
            </w:r>
          </w:p>
          <w:p w:rsidR="00AA12CB" w:rsidRPr="00FF5C79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A12CB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Ходить обычно, на </w:t>
            </w:r>
            <w:r w:rsidRPr="00497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носках, с высоким подниманием колен, по одному, по два (парами); в разных направлениях: по прямой, по кругу, «змейкой», врассыпную;</w:t>
            </w:r>
            <w:r w:rsidRPr="00CD5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бегать с выполнением определенных заданий: с остановкой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A12CB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ползании по наклонной доске через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.</w:t>
            </w:r>
            <w:proofErr w:type="gramEnd"/>
          </w:p>
          <w:p w:rsidR="00AA12CB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 метания в горизонтальную цель левой рукой.</w:t>
            </w:r>
          </w:p>
          <w:p w:rsidR="00AA12CB" w:rsidRPr="00A0624B" w:rsidRDefault="00AA12CB" w:rsidP="00DD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«Воробушки и автомобиль</w:t>
            </w:r>
            <w:r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3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AA12CB" w:rsidRPr="00EC4C02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для 2 </w:t>
            </w:r>
            <w:proofErr w:type="spellStart"/>
            <w:proofErr w:type="gramStart"/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C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Бегать</w:t>
            </w:r>
            <w:proofErr w:type="spellEnd"/>
            <w:proofErr w:type="gramEnd"/>
            <w:r w:rsidRPr="00EC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обычно, врассыпную, в заданном направлении; в разном темпе, между предметами по кругу, на носках, остановкой по сигналу, друг за </w:t>
            </w:r>
            <w:r w:rsidRPr="00EC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другом, подгруппами и всей группой, с изменением направления, врассыпную, друг за другом (до 20м), непрерывно в течении 30-40 сек., переходить от ходьбы к бегу и наоборот. </w:t>
            </w:r>
          </w:p>
          <w:p w:rsidR="00AA12CB" w:rsidRPr="00EC4C02" w:rsidRDefault="00AA12CB" w:rsidP="00DD7A8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2CB" w:rsidRPr="00FF5C79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A12CB" w:rsidRPr="000760F9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60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Ходить обычно, на носках, с высоким подниманием колен, по одному, по два (парами); в разных направлениях: по прямой, по кругу, «змейкой», врассыпную; бегать с выполнением определенных заданий: с остановкой.</w:t>
            </w:r>
          </w:p>
          <w:p w:rsidR="00AA12CB" w:rsidRPr="000760F9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60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Упражнять в ползании по наклонной доске </w:t>
            </w:r>
            <w:r w:rsidRPr="000760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через бревно .</w:t>
            </w:r>
          </w:p>
          <w:p w:rsidR="00AA12CB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60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навык метания в горизонтальную цель левой рукой.</w:t>
            </w:r>
          </w:p>
          <w:p w:rsidR="00AA12CB" w:rsidRPr="007852AE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AB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«Воробушки и автомобиль».</w:t>
            </w:r>
          </w:p>
        </w:tc>
      </w:tr>
      <w:tr w:rsidR="00AA12CB" w:rsidRPr="00A9680D" w:rsidTr="002C76E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Витаминный </w:t>
            </w:r>
            <w:r w:rsidRPr="00BC588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AA12CB" w:rsidRPr="00FF78ED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AA12CB" w:rsidRPr="00FF78ED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AA12CB" w:rsidRPr="00FF78ED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AA12CB" w:rsidRPr="00F168BE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</w:p>
        </w:tc>
      </w:tr>
      <w:tr w:rsidR="00AA12CB" w:rsidRPr="00A9680D" w:rsidTr="00DD7A8F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D14BB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самообслуживание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2F61F1" w:rsidRDefault="002F61F1" w:rsidP="002F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Нынче за окном мороз. </w:t>
            </w:r>
          </w:p>
          <w:p w:rsidR="002F61F1" w:rsidRPr="002F61F1" w:rsidRDefault="002F61F1" w:rsidP="002F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– теплое пальто –</w:t>
            </w:r>
          </w:p>
          <w:p w:rsidR="002F61F1" w:rsidRDefault="002F61F1" w:rsidP="002F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детки не замерзли,</w:t>
            </w:r>
          </w:p>
          <w:p w:rsidR="002F61F1" w:rsidRPr="002F61F1" w:rsidRDefault="002F61F1" w:rsidP="002F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замерзнем ни за что!</w:t>
            </w:r>
          </w:p>
          <w:p w:rsidR="002F61F1" w:rsidRDefault="002F61F1" w:rsidP="002F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Надеваем мы штанишки, </w:t>
            </w:r>
          </w:p>
          <w:p w:rsidR="002F61F1" w:rsidRPr="002F61F1" w:rsidRDefault="002F61F1" w:rsidP="002F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еще на ножки</w:t>
            </w:r>
          </w:p>
          <w:p w:rsidR="002F61F1" w:rsidRDefault="002F61F1" w:rsidP="002F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Будем бегать в них в припрыжку. </w:t>
            </w:r>
          </w:p>
          <w:p w:rsidR="00AA12CB" w:rsidRPr="00D14BBD" w:rsidRDefault="002F61F1" w:rsidP="002F6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Обуваем мы сапожки.</w:t>
            </w:r>
          </w:p>
        </w:tc>
      </w:tr>
      <w:tr w:rsidR="00DD7A8F" w:rsidRPr="00A9680D" w:rsidTr="002C76E1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D66FF3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 w:rsidR="00DD7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D7A8F" w:rsidRPr="00272F8F" w:rsidRDefault="00DD7A8F" w:rsidP="00DD7A8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птицами зимой</w:t>
            </w:r>
          </w:p>
          <w:p w:rsidR="00AA12CB" w:rsidRPr="0021651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7A8F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DD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 о жизни птиц в зимний период.</w:t>
            </w:r>
          </w:p>
          <w:p w:rsidR="00DD7A8F" w:rsidRDefault="00DD7A8F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D7A8F" w:rsidRDefault="00DD7A8F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7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птицах</w:t>
            </w: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</w:t>
            </w:r>
          </w:p>
          <w:p w:rsidR="00DD7A8F" w:rsidRPr="00A4422C" w:rsidRDefault="00DD7A8F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DD7A8F" w:rsidRPr="008B3596" w:rsidRDefault="00DD7A8F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DD7A8F" w:rsidRDefault="00DD7A8F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 </w:t>
            </w:r>
            <w:r w:rsidRPr="00DD7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Сгребание снега лопатками, расчистка дорожки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DD7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AA12CB" w:rsidRPr="004C7288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важность трудолюбия и ответственности.</w:t>
            </w: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  <w:r w:rsidRPr="008B35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A12CB" w:rsidRPr="004C728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 w:rsidR="00DD7A8F" w:rsidRPr="00DD7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«Ловлю птиц на лету»</w:t>
            </w:r>
            <w:r w:rsidRPr="004C7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288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4C728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D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</w:t>
            </w:r>
            <w:r w:rsidR="00E0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="00DD7A8F" w:rsidRPr="00DD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наталкиваясь друг на друга.</w:t>
            </w:r>
            <w:r w:rsidR="00DD7A8F" w:rsidRPr="00DD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D7A8F" w:rsidRPr="00DD7A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4C72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AA12CB" w:rsidRPr="00201F0E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1933EB" w:rsidRDefault="00B92119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№3</w:t>
            </w:r>
          </w:p>
          <w:p w:rsidR="00B92119" w:rsidRPr="00272F8F" w:rsidRDefault="00B92119" w:rsidP="00B92119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растительностью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о жизни растений зимой</w:t>
            </w:r>
            <w:r w:rsidRPr="00D20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92119" w:rsidRDefault="00B92119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B92119" w:rsidRDefault="00B92119" w:rsidP="00B9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A442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  <w:p w:rsidR="00B92119" w:rsidRPr="00A4422C" w:rsidRDefault="00B92119" w:rsidP="00B9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B92119" w:rsidRPr="008B3596" w:rsidRDefault="00B92119" w:rsidP="00B9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AA12CB" w:rsidRDefault="00AA12CB" w:rsidP="00B9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0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B92119" w:rsidRPr="00B9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Сгребание с</w:t>
            </w:r>
            <w:r w:rsidR="00B9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нега лопатой, расчистка дорожек».</w:t>
            </w:r>
          </w:p>
          <w:p w:rsidR="00B92119" w:rsidRPr="00B92119" w:rsidRDefault="00AA12CB" w:rsidP="00B9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работать сообща, добивается </w:t>
            </w:r>
            <w:r w:rsidR="00B92119" w:rsidRP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цели общими усилиями.</w:t>
            </w:r>
          </w:p>
          <w:p w:rsidR="00AA12CB" w:rsidRPr="008B3596" w:rsidRDefault="00B92119" w:rsidP="00B9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12CB"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  <w:r w:rsidR="00AA12CB" w:rsidRPr="008B35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A12CB" w:rsidRPr="00BB03D2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2119" w:rsidRPr="00B9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«Зайцы и волк».</w:t>
            </w: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B92119" w:rsidRP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бегает, не наталкиваясь друг на друга.</w:t>
            </w:r>
            <w:r w:rsidR="00B92119" w:rsidRP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92119" w:rsidRPr="00B92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(Физическая </w:t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 - двигательная деятельность)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440B20" w:rsidRDefault="007F3BF7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№6</w:t>
            </w:r>
          </w:p>
          <w:p w:rsidR="007F3BF7" w:rsidRPr="00272F8F" w:rsidRDefault="007F3BF7" w:rsidP="007F3BF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снегом</w:t>
            </w:r>
          </w:p>
          <w:p w:rsidR="00AA12CB" w:rsidRPr="0021651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BF7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73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</w:t>
            </w:r>
            <w:r w:rsidR="007F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дает за </w:t>
            </w:r>
            <w:r w:rsidR="007F3BF7" w:rsidRPr="007F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природным явлением — снегом.</w:t>
            </w:r>
            <w:r w:rsidR="007F3BF7" w:rsidRPr="007F3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3BF7" w:rsidRDefault="007F3BF7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F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39197B" w:rsidRDefault="0039197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Стихотворение «</w:t>
            </w:r>
            <w:r w:rsidRPr="00391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Падал снег, сыпал снег, а потом устал …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AA12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A12CB" w:rsidRDefault="0039197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(В.Орлов)</w:t>
            </w:r>
            <w:r w:rsidR="00AA12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  <w:p w:rsidR="007D685E" w:rsidRPr="00A66F15" w:rsidRDefault="00AA12CB" w:rsidP="007D6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31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685E" w:rsidRPr="00A66F15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7D685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D685E" w:rsidRPr="00A6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68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7D685E" w:rsidRPr="007D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Расчистка дорожек, запорошенных снегом</w:t>
            </w:r>
            <w:r w:rsidR="007D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D685E" w:rsidRPr="007D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чистоту и порядок на участке детского сада</w:t>
            </w:r>
          </w:p>
          <w:p w:rsidR="00AA12CB" w:rsidRPr="008B3596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7D685E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П.и. </w:t>
            </w:r>
            <w:r w:rsidR="007D685E" w:rsidRPr="007D6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«Встречные перебежки».</w:t>
            </w:r>
          </w:p>
          <w:p w:rsidR="00AA12CB" w:rsidRPr="00A4422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развивает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чувство равновесия, ловкость, быстроту движений.</w:t>
            </w: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(Физическая культура - двигательная деятельность)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440B20" w:rsidRDefault="00873774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№15</w:t>
            </w:r>
          </w:p>
          <w:p w:rsidR="00873774" w:rsidRPr="00873774" w:rsidRDefault="00873774" w:rsidP="0087377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873774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Экскурсия в зимний лес</w:t>
            </w:r>
          </w:p>
          <w:p w:rsidR="00AA12CB" w:rsidRPr="0021651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3774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 </w:t>
            </w:r>
            <w:r w:rsidR="0087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</w:t>
            </w:r>
            <w:r w:rsidR="00873774" w:rsidRPr="0087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зависимос</w:t>
            </w:r>
            <w:r w:rsidR="0087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объектов и явлений в природе</w:t>
            </w: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C80478" w:rsidRDefault="00873774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Стихотворение «Волшебница зима»</w:t>
            </w:r>
          </w:p>
          <w:p w:rsidR="00AA12CB" w:rsidRDefault="00C80478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А.С.Пушкин)</w:t>
            </w:r>
            <w:r w:rsidR="00AA12CB"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  <w:p w:rsidR="00C80478" w:rsidRPr="00A66F15" w:rsidRDefault="00C80478" w:rsidP="00C8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6F15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6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</w:p>
          <w:p w:rsidR="00AA12CB" w:rsidRDefault="00C80478" w:rsidP="00C80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12CB" w:rsidRPr="00CC4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C80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Очистка стволов от отмершей коры, укрытие их хв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оей, чтобы защитить от грызунов».</w:t>
            </w:r>
          </w:p>
          <w:p w:rsidR="00AA12CB" w:rsidRPr="004C7288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важность трудолюбия и ответственности.</w:t>
            </w: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  <w:r w:rsidRPr="008B35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80478" w:rsidRPr="00C80478" w:rsidRDefault="00AA12CB" w:rsidP="00C80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и. </w:t>
            </w:r>
            <w:r w:rsidR="00C80478" w:rsidRPr="00C80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«Найди дерево».</w:t>
            </w:r>
          </w:p>
          <w:p w:rsidR="00AA12CB" w:rsidRPr="00AB2BCF" w:rsidRDefault="00C80478" w:rsidP="00C80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Цель: </w:t>
            </w:r>
            <w:r w:rsidRPr="00C8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 по ветке находить дерево.</w:t>
            </w:r>
            <w:r w:rsidRPr="00C80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12CB"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(Физическая культура </w:t>
            </w:r>
            <w:r w:rsidR="00AA12CB"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- двигательная деятельность)</w:t>
            </w:r>
          </w:p>
          <w:p w:rsidR="00AA12CB" w:rsidRPr="00CC4416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A12CB" w:rsidRPr="003846E5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1933E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№7</w:t>
            </w:r>
          </w:p>
          <w:p w:rsidR="00AA12CB" w:rsidRDefault="00AA12CB" w:rsidP="00DD7A8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кошкой</w:t>
            </w:r>
          </w:p>
          <w:p w:rsidR="00AA12CB" w:rsidRDefault="00AA12CB" w:rsidP="00DD7A8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AA12CB" w:rsidRPr="00A317A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>наблюдает за кошкой, ее характерной особенностью.</w:t>
            </w: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AA12CB" w:rsidRPr="00185A65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кошке</w:t>
            </w:r>
            <w:r w:rsidRPr="0018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  <w:p w:rsidR="00AA12CB" w:rsidRPr="00185A65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18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ведет себя культурно, тактично во время беседы</w:t>
            </w: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- коммуникативная деятельность)  </w:t>
            </w:r>
          </w:p>
          <w:p w:rsidR="00AA12CB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4442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Сгребание снега для строител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ьства снежного домика для куклы</w:t>
            </w:r>
            <w:r w:rsidRPr="00185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AA12CB" w:rsidRPr="004C7288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важность трудолюбия и ответственности.</w:t>
            </w: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  <w:r w:rsidRPr="008B35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A12CB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П.и</w:t>
            </w:r>
            <w:r w:rsidRPr="003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«По трудной дорожке</w:t>
            </w:r>
            <w:r w:rsidRPr="003D22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88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развивает </w:t>
            </w:r>
            <w:r w:rsidRPr="00444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согласованность рук и ног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движении, чув</w:t>
            </w:r>
            <w:r w:rsidRPr="0044426C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равновесия, ловкость.</w:t>
            </w: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26C">
              <w:rPr>
                <w:rFonts w:ascii="Times New Roman" w:eastAsia="Times New Roman" w:hAnsi="Times New Roman" w:cs="Times New Roman"/>
              </w:rPr>
              <w:t xml:space="preserve"> </w:t>
            </w:r>
            <w:r w:rsidRPr="004C72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AA12CB" w:rsidRPr="004E18F1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2CB" w:rsidRPr="00A9680D" w:rsidTr="00DD7A8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0C567A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AA12CB" w:rsidRPr="00E3095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AA12CB" w:rsidRPr="00E3095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6D778A" w:rsidRPr="006D778A" w:rsidRDefault="006D778A" w:rsidP="006D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6D778A" w:rsidRPr="006D778A" w:rsidRDefault="006D778A" w:rsidP="006D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6D778A" w:rsidRPr="006D778A" w:rsidRDefault="006D778A" w:rsidP="006D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AA12CB" w:rsidRPr="00A9680D" w:rsidRDefault="006D778A" w:rsidP="006D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AA12CB" w:rsidRPr="00A9680D" w:rsidTr="00DD7A8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3F49FE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AA12CB" w:rsidRPr="00126640" w:rsidRDefault="00AA12CB" w:rsidP="00DD7A8F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ab/>
            </w:r>
          </w:p>
          <w:p w:rsidR="00AA12CB" w:rsidRPr="00126640" w:rsidRDefault="00AA12CB" w:rsidP="00DD7A8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AA12CB" w:rsidRPr="00126640" w:rsidRDefault="00AA12CB" w:rsidP="00DD7A8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AA12CB" w:rsidRPr="00126640" w:rsidRDefault="00AA12CB" w:rsidP="00DD7A8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AA12CB" w:rsidRPr="000C567A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коммуникативная, 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AA12CB" w:rsidRPr="003F49FE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ногами не болтаем,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ворон мы не считаем,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глядим по сторонам,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обедать надо нам!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суп на стол налить, 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придётся маме мыть.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мясо уронить – 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нашей маме мыть.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Это делать не годится:</w:t>
            </w:r>
          </w:p>
          <w:p w:rsidR="00AA12CB" w:rsidRPr="003F49FE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может рассердиться.</w:t>
            </w:r>
          </w:p>
        </w:tc>
      </w:tr>
      <w:tr w:rsidR="00AA12CB" w:rsidRPr="00A9680D" w:rsidTr="00DD7A8F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Дневной сон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BC7409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AA12CB" w:rsidRPr="00BC7409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 трудовая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умение 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стегива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DD7A8F" w:rsidRPr="00A9680D" w:rsidTr="002C76E1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2CB" w:rsidRPr="00BC7409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Прослушивание колыбельной «Прекрасный сон»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2CB" w:rsidRPr="00E3095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аудио-сказки «Теремок»</w:t>
            </w:r>
          </w:p>
        </w:tc>
        <w:tc>
          <w:tcPr>
            <w:tcW w:w="323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2CB" w:rsidRPr="00E3095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«Морозко»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2CB" w:rsidRPr="00E3095D" w:rsidRDefault="00AA12CB" w:rsidP="00DD7A8F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колыбельной«Спи,</w:t>
            </w:r>
            <w:r w:rsidRPr="00AB1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моя радость, усни!»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2CB" w:rsidRPr="00BC7409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A12CB" w:rsidRPr="00A9680D" w:rsidTr="00DD7A8F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3F49FE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Комплекс </w:t>
            </w:r>
            <w:r w:rsidR="0074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упражнений после сна №1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04</w:t>
            </w:r>
            <w:r w:rsidR="0074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- 08</w:t>
            </w:r>
            <w:r w:rsidR="0074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A12CB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AA12CB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A12CB" w:rsidRPr="00BC7409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A12CB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A12CB" w:rsidRPr="00DF53A2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AA12CB" w:rsidRPr="00DF53A2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AA12CB" w:rsidRPr="00DF53A2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AA12CB" w:rsidRPr="00BC7409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AA12CB" w:rsidRPr="00A9680D" w:rsidTr="00DD7A8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AA12CB" w:rsidRPr="00126640" w:rsidRDefault="00AA12CB" w:rsidP="00DD7A8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AA12CB" w:rsidRPr="00126640" w:rsidRDefault="00AA12CB" w:rsidP="00DD7A8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AA12CB" w:rsidRPr="00126640" w:rsidRDefault="00AA12CB" w:rsidP="00DD7A8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AA12CB" w:rsidRPr="00126640" w:rsidRDefault="00AA12CB" w:rsidP="00DD7A8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AA12CB" w:rsidRPr="00BC7409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Ладушки, ладушки!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Пекла бабка оладушки.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Маслом поливала,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Детушкам давала.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Даше - два, Паше - два,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Ване - два, Тане - два.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Хороши оладушки 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нашей бабушки!</w:t>
            </w:r>
          </w:p>
        </w:tc>
      </w:tr>
      <w:tr w:rsidR="00DD7A8F" w:rsidRPr="00A9680D" w:rsidTr="002C76E1">
        <w:trPr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9120AB" w:rsidRDefault="00486FBA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Д.и «В гости к бабушке</w:t>
            </w:r>
            <w:r w:rsidR="00AA12CB" w:rsidRPr="009120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A12CB" w:rsidRPr="009120AB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20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</w:t>
            </w:r>
            <w:r w:rsidR="0048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еет украшать предметы посуды элементами казахского орнамента; умеет рисовать параллельные наклонные линии, расположенные на одинаковом расстоянии друг от </w:t>
            </w:r>
            <w:proofErr w:type="gramStart"/>
            <w:r w:rsidR="0048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AA12CB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  <w:r w:rsidRPr="00AB2B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A12CB" w:rsidRPr="009120AB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20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.и </w:t>
            </w:r>
            <w:r w:rsidR="00CC48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«Построим для зайчика дом и дорожку</w:t>
            </w:r>
            <w:r w:rsidRPr="000672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CC4877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0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CC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умеет строить домик из кубика и призмы, умеет строить дорожку другим способом.</w:t>
            </w:r>
          </w:p>
          <w:p w:rsidR="00AA12CB" w:rsidRPr="00CC4877" w:rsidRDefault="00CC4877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AA12CB" w:rsidRPr="00AB2BC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онструирование - творческая, коммуникативная, игровая деятельность </w:t>
            </w:r>
          </w:p>
          <w:p w:rsidR="00AA12CB" w:rsidRPr="005033EF" w:rsidRDefault="00AA12CB" w:rsidP="00DD7A8F">
            <w:pPr>
              <w:pStyle w:val="a3"/>
              <w:rPr>
                <w:lang w:eastAsia="ru-RU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Д.и </w:t>
            </w:r>
            <w:r w:rsidR="005F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«Птицы у кормушки</w:t>
            </w:r>
            <w:r w:rsidRPr="00DA2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A12CB" w:rsidRPr="00DA2269" w:rsidRDefault="00AA12CB" w:rsidP="00DD7A8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5F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умеет лепить </w:t>
            </w:r>
            <w:r w:rsidR="0095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фигурку птицы из общего куска цветного пластилина, дополнять фигурку характерными деталями(</w:t>
            </w:r>
            <w:proofErr w:type="spellStart"/>
            <w:proofErr w:type="gramStart"/>
            <w:r w:rsidR="0095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хвост,клюв</w:t>
            </w:r>
            <w:proofErr w:type="spellEnd"/>
            <w:proofErr w:type="gramEnd"/>
            <w:r w:rsidR="0095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C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AA12CB" w:rsidRPr="00AB2BCF" w:rsidRDefault="00AA12CB" w:rsidP="00DD7A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Д.и </w:t>
            </w:r>
            <w:r w:rsidR="005F4ABC" w:rsidRPr="005F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«Ягодки рябины для снегирей».</w:t>
            </w:r>
          </w:p>
          <w:p w:rsidR="005F4AB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умеет</w:t>
            </w:r>
            <w:r w:rsidRPr="00F2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рисовать веточки  цветными карандашами и ягодки</w:t>
            </w:r>
            <w:r w:rsidR="005F4ABC" w:rsidRPr="005F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ватными палочками.</w:t>
            </w: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Рисование, аппликация - творческая, коммуникативная, игровая деятельность</w:t>
            </w:r>
          </w:p>
        </w:tc>
        <w:tc>
          <w:tcPr>
            <w:tcW w:w="3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25C" w:rsidRPr="00BE525C" w:rsidRDefault="00BE525C" w:rsidP="00BE52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с конструктором, кубиками</w:t>
            </w:r>
          </w:p>
          <w:p w:rsidR="00BE525C" w:rsidRDefault="00BE525C" w:rsidP="00BE52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умеют</w:t>
            </w:r>
            <w:r w:rsidRPr="00BE5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постройку по схеме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обыгрывать ее.</w:t>
            </w:r>
          </w:p>
          <w:p w:rsidR="00AA12CB" w:rsidRDefault="00BE525C" w:rsidP="00BE5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Конструирование-</w:t>
            </w:r>
            <w:r w:rsidR="00AA12CB"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творческая, коммуникативная, игровая деятельность</w:t>
            </w: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A12CB" w:rsidRPr="00BB0777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4C0D" w:rsidRPr="00424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«Веселые снеговики»</w:t>
            </w:r>
          </w:p>
          <w:p w:rsidR="00424C0D" w:rsidRPr="00424C0D" w:rsidRDefault="00AA12CB" w:rsidP="004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="00424C0D" w:rsidRPr="004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раскладывать белые </w:t>
            </w:r>
            <w:r w:rsidR="004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круги в </w:t>
            </w:r>
            <w:r w:rsidR="00424C0D" w:rsidRPr="004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определенной последовательнос</w:t>
            </w:r>
            <w:r w:rsidR="0001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 наклеивать их на синий </w:t>
            </w:r>
            <w:proofErr w:type="spellStart"/>
            <w:proofErr w:type="gramStart"/>
            <w:r w:rsidR="0001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лист,</w:t>
            </w:r>
            <w:r w:rsidR="00424C0D" w:rsidRPr="004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фломастером</w:t>
            </w:r>
            <w:proofErr w:type="spellEnd"/>
            <w:proofErr w:type="gramEnd"/>
            <w:r w:rsidR="00424C0D" w:rsidRPr="004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24C0D" w:rsidRPr="00012B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дорисовывать глаза</w:t>
            </w:r>
            <w:r w:rsidR="00424C0D" w:rsidRPr="0001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24C0D" w:rsidRPr="004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нос, руки.</w:t>
            </w:r>
          </w:p>
          <w:p w:rsidR="00AA12CB" w:rsidRPr="00AB2BCF" w:rsidRDefault="00424C0D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AA12CB" w:rsidRPr="00AB2BC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, рисование</w:t>
            </w:r>
            <w:r w:rsidR="00AA12CB" w:rsidRPr="00AB2BC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- творческая, коммуникативная, игровая деятельность</w:t>
            </w:r>
          </w:p>
        </w:tc>
        <w:tc>
          <w:tcPr>
            <w:tcW w:w="2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D5" w:rsidRPr="006567D5" w:rsidRDefault="00AA12CB" w:rsidP="00656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567D5"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художественной литературы по интересам детей</w:t>
            </w:r>
          </w:p>
          <w:p w:rsidR="006567D5" w:rsidRDefault="006567D5" w:rsidP="006567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прививает </w:t>
            </w:r>
            <w:r w:rsidRP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сказкам</w:t>
            </w: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AA12CB" w:rsidRDefault="00AA12CB" w:rsidP="00656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567D5" w:rsidRPr="006567D5" w:rsidRDefault="006567D5" w:rsidP="00656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 мастерская «Волшебный карандаш»</w:t>
            </w: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C5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1C5A39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6567D5" w:rsidRP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закрашивать предмет не выходя за контур </w:t>
            </w: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D3" w:rsidRPr="008940D3" w:rsidRDefault="008940D3" w:rsidP="00894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Сюжетно ролевая игра</w:t>
            </w:r>
          </w:p>
          <w:p w:rsidR="008940D3" w:rsidRDefault="008940D3" w:rsidP="00894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«Строим дом»</w:t>
            </w:r>
          </w:p>
          <w:p w:rsidR="008940D3" w:rsidRPr="008940D3" w:rsidRDefault="008940D3" w:rsidP="0089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постройку несложной конструкции.</w:t>
            </w:r>
          </w:p>
          <w:p w:rsidR="00AA12CB" w:rsidRPr="00AB2BCF" w:rsidRDefault="00AA12CB" w:rsidP="00DD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</w:t>
            </w:r>
            <w:r w:rsidR="00894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речи, конструирование</w:t>
            </w: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- игровая, познавательная и коммуникативная деятельность</w:t>
            </w:r>
          </w:p>
          <w:p w:rsidR="008940D3" w:rsidRPr="009C1EE4" w:rsidRDefault="008940D3" w:rsidP="00894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C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Д.и.</w:t>
            </w:r>
            <w:r w:rsidRPr="009C1EE4"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«Ежик, ни головы . ни ножек</w:t>
            </w:r>
            <w:r w:rsidRPr="009C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940D3" w:rsidRDefault="008940D3" w:rsidP="00894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C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умеет лепить ежика , передавая его характерные особенности.</w:t>
            </w:r>
          </w:p>
          <w:p w:rsidR="008940D3" w:rsidRDefault="008940D3" w:rsidP="00894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Конструирование, лепка - творческая, коммуникативная, игровая деятельность</w:t>
            </w:r>
          </w:p>
          <w:p w:rsidR="008940D3" w:rsidRPr="00AB2BCF" w:rsidRDefault="008940D3" w:rsidP="00894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A12CB" w:rsidRPr="00061EEA" w:rsidRDefault="00AA12CB" w:rsidP="00DD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7A8F" w:rsidRPr="00A9680D" w:rsidTr="002C76E1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D2A" w:rsidRPr="00B95D2A" w:rsidRDefault="00AA12CB" w:rsidP="00B95D2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Д/ игра </w:t>
            </w:r>
            <w:r w:rsidR="00B95D2A" w:rsidRPr="00B95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«Угадай по описанию»</w:t>
            </w:r>
          </w:p>
          <w:p w:rsidR="00AA12CB" w:rsidRDefault="00AA12CB" w:rsidP="00DD7A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5C09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 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B95D2A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="00B95D2A" w:rsidRPr="00B9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</w:t>
            </w:r>
            <w:r w:rsidR="00B9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признаки предмета; развивает наблюдательность; обогащает</w:t>
            </w:r>
            <w:r w:rsidR="00B95D2A" w:rsidRPr="00B9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словарный запас по теме «Зима»</w:t>
            </w:r>
          </w:p>
          <w:p w:rsidR="00AA12CB" w:rsidRPr="00AB2BCF" w:rsidRDefault="00AA12CB" w:rsidP="00DD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</w:t>
            </w:r>
            <w:r w:rsidR="00B95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развитие речи</w:t>
            </w: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коммуникативная деятельность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D2A" w:rsidRPr="00B95D2A" w:rsidRDefault="00AA12CB" w:rsidP="00B95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Д.и.</w:t>
            </w:r>
            <w:r w:rsidRPr="00AD466F">
              <w:rPr>
                <w:b/>
              </w:rPr>
              <w:t xml:space="preserve"> </w:t>
            </w:r>
            <w:r w:rsidR="00B95D2A" w:rsidRPr="00B95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«Собери узор, любой предмет» с геометрическими фигурами</w:t>
            </w:r>
          </w:p>
          <w:p w:rsidR="00AA12CB" w:rsidRPr="00AB1326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Pr="00AB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Софией.</w:t>
            </w:r>
          </w:p>
          <w:p w:rsidR="00AA12CB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геометрические фигуры.</w:t>
            </w:r>
          </w:p>
          <w:p w:rsidR="00AA12CB" w:rsidRPr="00AB2BCF" w:rsidRDefault="00AA12CB" w:rsidP="00DD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3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589" w:rsidRPr="00306589" w:rsidRDefault="00AA12CB" w:rsidP="00306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 игра </w:t>
            </w:r>
            <w:r w:rsidR="00306589" w:rsidRPr="00306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«Дорисуй, добавь, доклей»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AA12CB" w:rsidRPr="00AB2BCF" w:rsidRDefault="00AA12CB" w:rsidP="00DD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065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умеет </w:t>
            </w:r>
            <w:r w:rsidR="00306589" w:rsidRPr="0030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держать кисточку, карандаш</w:t>
            </w:r>
            <w:r w:rsidR="00306589" w:rsidRPr="00306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Творческие навыки, исследовательская деятельность</w:t>
            </w:r>
          </w:p>
        </w:tc>
        <w:tc>
          <w:tcPr>
            <w:tcW w:w="2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 игра </w:t>
            </w:r>
            <w:r w:rsidRPr="00AB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«Украсим коврик»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Pr="005F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C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12CB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умеет</w:t>
            </w:r>
            <w:r w:rsidRPr="003C0D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сравнивать два предмета по величине</w:t>
            </w:r>
          </w:p>
          <w:p w:rsidR="00AA12CB" w:rsidRPr="00AB2BCF" w:rsidRDefault="00AA12CB" w:rsidP="00DD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9ED" w:rsidRDefault="00DC79ED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Д.И. </w:t>
            </w:r>
            <w:r w:rsidRPr="00DC79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«Волшебная палочка»</w:t>
            </w:r>
          </w:p>
          <w:p w:rsidR="00AA12CB" w:rsidRPr="002C4D9A" w:rsidRDefault="005C09DF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Самией</w:t>
            </w:r>
            <w:proofErr w:type="spellEnd"/>
            <w:r w:rsidR="00AA12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A12CB" w:rsidRPr="002C4D9A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DC79ED" w:rsidRPr="00DC79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умеет </w:t>
            </w:r>
            <w:r w:rsidR="00DC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ласковой</w:t>
            </w:r>
            <w:r w:rsidR="00DC79ED" w:rsidRPr="00DC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взрослыми и сверстниками</w:t>
            </w:r>
          </w:p>
          <w:p w:rsidR="00AA12CB" w:rsidRPr="00AB2BCF" w:rsidRDefault="00DC79ED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79E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Социально-эмоциональные навыки</w:t>
            </w:r>
          </w:p>
        </w:tc>
      </w:tr>
      <w:tr w:rsidR="00AA12CB" w:rsidRPr="00A9680D" w:rsidTr="00DD7A8F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17460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DD7A8F" w:rsidRPr="00A9680D" w:rsidTr="002C76E1">
        <w:trPr>
          <w:trHeight w:val="9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ретивый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Долгогривый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полем,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нивой.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коня того поймает,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нами в салочки играет.</w:t>
            </w:r>
          </w:p>
          <w:p w:rsidR="00AA12CB" w:rsidRPr="0037488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– </w:t>
            </w: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«Воробушки и автомобиль»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AA12CB" w:rsidRPr="00963C8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ретивый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Долгогривый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полем,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нивой.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коня того поймает,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нами в салочки играет.</w:t>
            </w:r>
          </w:p>
          <w:p w:rsidR="00AA12CB" w:rsidRPr="0037488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</w:t>
            </w: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AA12CB" w:rsidRPr="00963C8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E6119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Только вдруг, как волк, 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AA12CB" w:rsidRPr="0037488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AA12CB" w:rsidRPr="00E6119F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AA12CB" w:rsidRPr="00963C88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E6119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AA12CB" w:rsidRPr="00963C8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AA12CB" w:rsidRPr="00E6119F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AA12CB" w:rsidRPr="00963C88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E6119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AA12CB" w:rsidRPr="00963C8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«Самолеты</w:t>
            </w: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AA12CB" w:rsidRPr="00E6119F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AA12CB" w:rsidRPr="00963C88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AA12CB" w:rsidRPr="00AB1326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D7A8F" w:rsidRPr="00A9680D" w:rsidTr="002C76E1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692B37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«Как приучить ребенка убирать игрушки после игры». Цель: устанавливать партнерские отношения с семьей каждого воспитанника.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3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692B37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«Как приучить ребенка убирать игрушки после игры». Цель: устанавливать партнерские отношения с семьей каждого воспитанника.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AA12CB" w:rsidRPr="0055312F" w:rsidRDefault="00AA12CB" w:rsidP="00AA12C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627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62735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162735">
        <w:rPr>
          <w:rFonts w:ascii="Times New Roman" w:hAnsi="Times New Roman" w:cs="Times New Roman"/>
          <w:sz w:val="24"/>
          <w:szCs w:val="24"/>
          <w:lang w:val="kk-KZ"/>
        </w:rPr>
        <w:t xml:space="preserve">і: Серикпаева А.Д.           </w:t>
      </w:r>
      <w:r w:rsidRPr="00162735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  </w:t>
      </w:r>
      <w:r w:rsidR="0055312F">
        <w:rPr>
          <w:rFonts w:ascii="Times New Roman" w:hAnsi="Times New Roman" w:cs="Times New Roman"/>
          <w:sz w:val="24"/>
          <w:szCs w:val="24"/>
          <w:lang w:val="kk-KZ"/>
        </w:rPr>
        <w:t>Тәрбиеші :</w:t>
      </w:r>
      <w:bookmarkStart w:id="0" w:name="_GoBack"/>
      <w:bookmarkEnd w:id="0"/>
      <w:r w:rsidR="0055312F">
        <w:rPr>
          <w:rFonts w:ascii="Times New Roman" w:hAnsi="Times New Roman" w:cs="Times New Roman"/>
          <w:sz w:val="24"/>
          <w:szCs w:val="24"/>
          <w:lang w:val="kk-KZ"/>
        </w:rPr>
        <w:t xml:space="preserve"> Исабекова</w:t>
      </w:r>
    </w:p>
    <w:p w:rsidR="00AA12CB" w:rsidRPr="00DA6377" w:rsidRDefault="00AA12CB" w:rsidP="00AA12CB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2CB" w:rsidRDefault="00AA12CB" w:rsidP="00AA1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12CB" w:rsidRDefault="00AA12CB" w:rsidP="00AA12CB"/>
    <w:p w:rsidR="00AA12CB" w:rsidRDefault="00AA12CB" w:rsidP="00AA12CB"/>
    <w:p w:rsidR="00AA12CB" w:rsidRDefault="00AA12CB" w:rsidP="00AA12CB"/>
    <w:p w:rsidR="00AA12CB" w:rsidRDefault="00AA12CB" w:rsidP="00AA12CB"/>
    <w:p w:rsidR="005F0B26" w:rsidRDefault="005F0B26"/>
    <w:sectPr w:rsidR="005F0B26" w:rsidSect="00DD7A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2CB"/>
    <w:rsid w:val="00012B69"/>
    <w:rsid w:val="00162735"/>
    <w:rsid w:val="001E7A4C"/>
    <w:rsid w:val="002C76E1"/>
    <w:rsid w:val="002F61F1"/>
    <w:rsid w:val="00306589"/>
    <w:rsid w:val="0031508D"/>
    <w:rsid w:val="00387035"/>
    <w:rsid w:val="0039197B"/>
    <w:rsid w:val="003C29B5"/>
    <w:rsid w:val="003C482A"/>
    <w:rsid w:val="00424C0D"/>
    <w:rsid w:val="00486FBA"/>
    <w:rsid w:val="0055312F"/>
    <w:rsid w:val="005C09DF"/>
    <w:rsid w:val="005F0B26"/>
    <w:rsid w:val="005F4ABC"/>
    <w:rsid w:val="006567D5"/>
    <w:rsid w:val="00692B37"/>
    <w:rsid w:val="006D778A"/>
    <w:rsid w:val="00744C4E"/>
    <w:rsid w:val="00774B24"/>
    <w:rsid w:val="007D685E"/>
    <w:rsid w:val="007D6BBC"/>
    <w:rsid w:val="007F3BF7"/>
    <w:rsid w:val="00873774"/>
    <w:rsid w:val="00890658"/>
    <w:rsid w:val="008940D3"/>
    <w:rsid w:val="00954661"/>
    <w:rsid w:val="00AA12CB"/>
    <w:rsid w:val="00B92119"/>
    <w:rsid w:val="00B95D2A"/>
    <w:rsid w:val="00BE525C"/>
    <w:rsid w:val="00BF5963"/>
    <w:rsid w:val="00C80478"/>
    <w:rsid w:val="00CC4877"/>
    <w:rsid w:val="00CC5F17"/>
    <w:rsid w:val="00D24194"/>
    <w:rsid w:val="00D6216A"/>
    <w:rsid w:val="00DC79ED"/>
    <w:rsid w:val="00DD7A8F"/>
    <w:rsid w:val="00E07CB8"/>
    <w:rsid w:val="00EB4EB2"/>
    <w:rsid w:val="00F56F0E"/>
    <w:rsid w:val="00FC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5E51"/>
  <w15:docId w15:val="{F26DBC33-0B73-4272-B328-4DEE57A8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478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AA1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13</Pages>
  <Words>2930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2022-12-04T13:53:00Z</dcterms:created>
  <dcterms:modified xsi:type="dcterms:W3CDTF">2024-03-05T04:36:00Z</dcterms:modified>
</cp:coreProperties>
</file>