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09" w:rsidRPr="00A839F8" w:rsidRDefault="00615009" w:rsidP="0061500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839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615009" w:rsidRPr="00A839F8" w:rsidRDefault="00615009" w:rsidP="006150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39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839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A839F8">
        <w:rPr>
          <w:rFonts w:ascii="Times New Roman" w:eastAsia="Calibri" w:hAnsi="Times New Roman" w:cs="Times New Roman"/>
          <w:sz w:val="24"/>
          <w:szCs w:val="24"/>
        </w:rPr>
        <w:t>к</w:t>
      </w:r>
      <w:r w:rsidRPr="00A839F8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A839F8">
        <w:rPr>
          <w:rFonts w:ascii="Times New Roman" w:eastAsia="Calibri" w:hAnsi="Times New Roman" w:cs="Times New Roman"/>
          <w:sz w:val="24"/>
          <w:szCs w:val="24"/>
        </w:rPr>
        <w:t>у</w:t>
      </w:r>
      <w:r w:rsidRPr="00A839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615009" w:rsidRPr="00A839F8" w:rsidRDefault="00615009" w:rsidP="006150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39F8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A839F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615009" w:rsidRPr="00A839F8" w:rsidRDefault="00615009" w:rsidP="006150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39F8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A839F8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615009" w:rsidRPr="00A839F8" w:rsidRDefault="00615009" w:rsidP="00615009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39F8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A839F8">
        <w:rPr>
          <w:rFonts w:ascii="Times New Roman" w:eastAsia="Calibri" w:hAnsi="Times New Roman" w:cs="Times New Roman"/>
          <w:sz w:val="24"/>
          <w:szCs w:val="24"/>
        </w:rPr>
        <w:t>: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28 апреля</w:t>
      </w:r>
      <w:r w:rsidR="004709F7" w:rsidRPr="00A83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02 </w:t>
      </w:r>
      <w:r w:rsidR="006A18D0" w:rsidRPr="00A83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709F7" w:rsidRPr="00A83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мая 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A839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 xml:space="preserve">Понедельник </w:t>
            </w: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28</w:t>
            </w:r>
            <w:r w:rsidRPr="00A839F8">
              <w:rPr>
                <w:b/>
                <w:sz w:val="24"/>
                <w:szCs w:val="24"/>
                <w:lang w:val="kk-KZ"/>
              </w:rPr>
              <w:t>.04.2025</w:t>
            </w:r>
          </w:p>
        </w:tc>
        <w:tc>
          <w:tcPr>
            <w:tcW w:w="2268" w:type="dxa"/>
            <w:gridSpan w:val="3"/>
          </w:tcPr>
          <w:p w:rsidR="00615009" w:rsidRPr="00A839F8" w:rsidRDefault="00615009" w:rsidP="006F43F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Вторник</w:t>
            </w:r>
          </w:p>
          <w:p w:rsidR="00615009" w:rsidRPr="00A839F8" w:rsidRDefault="00615009" w:rsidP="006F43F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2</w:t>
            </w:r>
            <w:r w:rsidRPr="00A839F8">
              <w:rPr>
                <w:b/>
                <w:sz w:val="24"/>
                <w:szCs w:val="24"/>
                <w:lang w:val="kk-KZ"/>
              </w:rPr>
              <w:t>9.04.2025</w:t>
            </w:r>
          </w:p>
        </w:tc>
        <w:tc>
          <w:tcPr>
            <w:tcW w:w="2126" w:type="dxa"/>
            <w:gridSpan w:val="2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Среда</w:t>
            </w: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30</w:t>
            </w:r>
            <w:r w:rsidRPr="00A839F8">
              <w:rPr>
                <w:b/>
                <w:sz w:val="24"/>
                <w:szCs w:val="24"/>
                <w:lang w:val="kk-KZ"/>
              </w:rPr>
              <w:t>.04.2025</w:t>
            </w:r>
          </w:p>
        </w:tc>
        <w:tc>
          <w:tcPr>
            <w:tcW w:w="2552" w:type="dxa"/>
            <w:gridSpan w:val="3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Четверг</w:t>
            </w: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01</w:t>
            </w:r>
            <w:r w:rsidRPr="00A839F8">
              <w:rPr>
                <w:b/>
                <w:sz w:val="24"/>
                <w:szCs w:val="24"/>
                <w:lang w:val="kk-KZ"/>
              </w:rPr>
              <w:t>.</w:t>
            </w:r>
            <w:r w:rsidRPr="00A839F8">
              <w:rPr>
                <w:b/>
                <w:sz w:val="24"/>
                <w:szCs w:val="24"/>
              </w:rPr>
              <w:t>0</w:t>
            </w:r>
            <w:r w:rsidRPr="00A839F8">
              <w:rPr>
                <w:b/>
                <w:sz w:val="24"/>
                <w:szCs w:val="24"/>
                <w:lang w:val="kk-KZ"/>
              </w:rPr>
              <w:t>5.2025</w:t>
            </w:r>
            <w:r w:rsidR="006A18D0" w:rsidRPr="00A839F8">
              <w:rPr>
                <w:b/>
                <w:sz w:val="24"/>
                <w:szCs w:val="24"/>
                <w:lang w:val="kk-KZ"/>
              </w:rPr>
              <w:t xml:space="preserve"> праздник</w:t>
            </w:r>
          </w:p>
        </w:tc>
        <w:tc>
          <w:tcPr>
            <w:tcW w:w="3264" w:type="dxa"/>
            <w:gridSpan w:val="2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Пятница</w:t>
            </w: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02</w:t>
            </w:r>
            <w:r w:rsidR="006A18D0" w:rsidRPr="00A839F8">
              <w:rPr>
                <w:b/>
                <w:sz w:val="24"/>
                <w:szCs w:val="24"/>
                <w:lang w:val="kk-KZ"/>
              </w:rPr>
              <w:t>.05</w:t>
            </w:r>
            <w:r w:rsidRPr="00A839F8">
              <w:rPr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1970BE" w:rsidRPr="00A839F8" w:rsidRDefault="00615009" w:rsidP="001970BE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A839F8">
              <w:rPr>
                <w:sz w:val="24"/>
                <w:szCs w:val="24"/>
              </w:rPr>
              <w:t>, б</w:t>
            </w:r>
            <w:r w:rsidRPr="00A839F8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A839F8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  <w:r w:rsidR="001970BE" w:rsidRPr="00A839F8">
              <w:rPr>
                <w:sz w:val="24"/>
                <w:szCs w:val="24"/>
              </w:rPr>
              <w:t>(</w:t>
            </w:r>
            <w:r w:rsidR="001970BE" w:rsidRPr="00A839F8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1970BE" w:rsidRPr="00A839F8" w:rsidRDefault="001970BE" w:rsidP="001970B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1970BE" w:rsidRPr="00A839F8" w:rsidRDefault="001970BE" w:rsidP="001970BE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A839F8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1970BE" w:rsidRPr="00A839F8" w:rsidRDefault="001970BE" w:rsidP="001970B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>Месяц- Апрель</w:t>
            </w:r>
          </w:p>
          <w:p w:rsidR="001970BE" w:rsidRPr="00A839F8" w:rsidRDefault="001970BE" w:rsidP="001970B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Трудолюбие и профессионализм»</w:t>
            </w:r>
          </w:p>
          <w:p w:rsidR="001970BE" w:rsidRPr="00A839F8" w:rsidRDefault="001970BE" w:rsidP="001970B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4C08FD" w:rsidRPr="00A839F8">
              <w:rPr>
                <w:rFonts w:eastAsia="Calibri"/>
                <w:sz w:val="24"/>
                <w:szCs w:val="24"/>
                <w:lang w:val="kk-KZ"/>
              </w:rPr>
              <w:t>Білікті білім жинап кәсіп етер,білімнің дәмін татып өсіп өнер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4C08FD" w:rsidRPr="00A839F8">
              <w:rPr>
                <w:rFonts w:eastAsia="Calibri"/>
                <w:sz w:val="24"/>
                <w:szCs w:val="24"/>
                <w:lang w:val="kk-KZ"/>
              </w:rPr>
              <w:t>Умный собирает знания, познав вкус знаний,растет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1970BE" w:rsidRPr="00A839F8" w:rsidRDefault="001970BE" w:rsidP="001970B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A839F8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1970BE" w:rsidRPr="00A839F8" w:rsidRDefault="001970BE" w:rsidP="001970B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A839F8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1970BE" w:rsidRPr="00A839F8" w:rsidRDefault="001970BE" w:rsidP="001970BE">
            <w:pPr>
              <w:pStyle w:val="a4"/>
              <w:rPr>
                <w:rFonts w:eastAsia="Calibri"/>
                <w:sz w:val="24"/>
                <w:szCs w:val="24"/>
              </w:rPr>
            </w:pPr>
            <w:r w:rsidRPr="00A839F8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течении дня для овладения языком).</w:t>
            </w:r>
          </w:p>
          <w:p w:rsidR="00615009" w:rsidRPr="00A839F8" w:rsidRDefault="001970BE" w:rsidP="001970BE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К</w:t>
            </w: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>үй күмбірі</w:t>
            </w:r>
          </w:p>
        </w:tc>
      </w:tr>
      <w:tr w:rsidR="00615009" w:rsidRPr="00A839F8" w:rsidTr="006F43F2">
        <w:trPr>
          <w:trHeight w:val="828"/>
        </w:trPr>
        <w:tc>
          <w:tcPr>
            <w:tcW w:w="2235" w:type="dxa"/>
          </w:tcPr>
          <w:p w:rsidR="00615009" w:rsidRPr="00A839F8" w:rsidRDefault="00EB2E81" w:rsidP="006F43F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Беседа с родителями, консультации или законными представителями ребенка,консультаций</w:t>
            </w:r>
          </w:p>
        </w:tc>
        <w:tc>
          <w:tcPr>
            <w:tcW w:w="12757" w:type="dxa"/>
            <w:gridSpan w:val="12"/>
          </w:tcPr>
          <w:p w:rsidR="001970BE" w:rsidRPr="00A839F8" w:rsidRDefault="001970BE" w:rsidP="001970B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A839F8">
              <w:rPr>
                <w:b/>
                <w:sz w:val="24"/>
                <w:szCs w:val="24"/>
              </w:rPr>
              <w:t>15 минут</w:t>
            </w:r>
            <w:r w:rsidRPr="00A839F8">
              <w:rPr>
                <w:b/>
                <w:sz w:val="24"/>
                <w:szCs w:val="24"/>
                <w:lang w:val="kk-KZ"/>
              </w:rPr>
              <w:t>»</w:t>
            </w:r>
          </w:p>
          <w:p w:rsidR="001970BE" w:rsidRPr="00A839F8" w:rsidRDefault="00615009" w:rsidP="006F43F2">
            <w:pPr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Беседы с родителями об особенностях общения детей со сверстниками, о поощрениях и наказаниях ребенка.Консультация для родителей «Осторожно, дорога!» </w:t>
            </w:r>
          </w:p>
        </w:tc>
      </w:tr>
      <w:tr w:rsidR="00615009" w:rsidRPr="00A839F8" w:rsidTr="006F43F2">
        <w:trPr>
          <w:trHeight w:val="576"/>
        </w:trPr>
        <w:tc>
          <w:tcPr>
            <w:tcW w:w="2235" w:type="dxa"/>
          </w:tcPr>
          <w:p w:rsidR="00615009" w:rsidRPr="00A839F8" w:rsidRDefault="00EB2E81" w:rsidP="006F43F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Детская </w:t>
            </w:r>
            <w:r w:rsidR="00615009" w:rsidRPr="00A839F8">
              <w:rPr>
                <w:b/>
                <w:sz w:val="24"/>
                <w:szCs w:val="24"/>
              </w:rPr>
              <w:t xml:space="preserve">деятельность  </w:t>
            </w:r>
            <w:r w:rsidR="00615009" w:rsidRPr="00A839F8">
              <w:rPr>
                <w:b/>
                <w:sz w:val="24"/>
                <w:szCs w:val="24"/>
              </w:rPr>
              <w:lastRenderedPageBreak/>
              <w:t>(игровая,позновательная,коммуникативная,творческая,эксперементал</w:t>
            </w:r>
            <w:r w:rsidR="004709F7" w:rsidRPr="00A839F8">
              <w:rPr>
                <w:b/>
                <w:sz w:val="24"/>
                <w:szCs w:val="24"/>
              </w:rPr>
              <w:t>ьная,трудовая двига</w:t>
            </w:r>
            <w:r w:rsidR="00615009" w:rsidRPr="00A839F8">
              <w:rPr>
                <w:b/>
                <w:sz w:val="24"/>
                <w:szCs w:val="24"/>
              </w:rPr>
              <w:t>т</w:t>
            </w:r>
            <w:r w:rsidR="004709F7" w:rsidRPr="00A839F8">
              <w:rPr>
                <w:b/>
                <w:sz w:val="24"/>
                <w:szCs w:val="24"/>
              </w:rPr>
              <w:t>е</w:t>
            </w:r>
            <w:r w:rsidR="002554CF">
              <w:rPr>
                <w:b/>
                <w:sz w:val="24"/>
                <w:szCs w:val="24"/>
              </w:rPr>
              <w:t>льная,изобра</w:t>
            </w:r>
            <w:r w:rsidR="004709F7" w:rsidRPr="00A839F8">
              <w:rPr>
                <w:b/>
                <w:sz w:val="24"/>
                <w:szCs w:val="24"/>
              </w:rPr>
              <w:t>зительная, са</w:t>
            </w:r>
            <w:r w:rsidR="00615009" w:rsidRPr="00A839F8">
              <w:rPr>
                <w:b/>
                <w:sz w:val="24"/>
                <w:szCs w:val="24"/>
              </w:rPr>
              <w:t>мостоятельная и другие)</w:t>
            </w:r>
          </w:p>
        </w:tc>
        <w:tc>
          <w:tcPr>
            <w:tcW w:w="2447" w:type="dxa"/>
          </w:tcPr>
          <w:p w:rsidR="005A6507" w:rsidRPr="00A839F8" w:rsidRDefault="005A6507" w:rsidP="005A65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«Что лишнее»</w:t>
            </w:r>
          </w:p>
          <w:p w:rsidR="005A6507" w:rsidRPr="00A839F8" w:rsidRDefault="005A6507" w:rsidP="005A6507">
            <w:pPr>
              <w:shd w:val="clear" w:color="auto" w:fill="FFFFFF"/>
              <w:jc w:val="both"/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 формирование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умения правильно называть предмет и его действие, замечать и называть различие в цвете и размере по мне</w:t>
            </w:r>
            <w:r w:rsidRPr="00A839F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квадратам; развивать у детей зрительную память.</w:t>
            </w:r>
            <w:r w:rsidRPr="00A839F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(</w:t>
            </w:r>
            <w:r w:rsidRPr="00A839F8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5A6507" w:rsidRPr="00A839F8" w:rsidRDefault="005A6507" w:rsidP="005A6507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«Угадай, что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нарисовано»</w:t>
            </w:r>
          </w:p>
          <w:p w:rsidR="005A6507" w:rsidRPr="00A839F8" w:rsidRDefault="005A6507" w:rsidP="005A6507">
            <w:pPr>
              <w:rPr>
                <w:bCs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умение угадывать предмет по его наиболее характерным признакам, изображенным на мнемокартинках; воспитывать выдержку.</w:t>
            </w:r>
            <w:r w:rsidRPr="00A839F8">
              <w:rPr>
                <w:b/>
                <w:bCs/>
                <w:i/>
                <w:sz w:val="24"/>
                <w:szCs w:val="24"/>
                <w:lang w:val="kk-KZ"/>
              </w:rPr>
              <w:t xml:space="preserve"> (</w:t>
            </w:r>
            <w:r w:rsidRPr="00A839F8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A6507" w:rsidRPr="00A839F8" w:rsidRDefault="005A6507" w:rsidP="005A650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615009" w:rsidRPr="00A839F8" w:rsidRDefault="00615009" w:rsidP="0061500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5A6507" w:rsidRPr="00A839F8" w:rsidRDefault="005A6507" w:rsidP="005A65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39F8">
              <w:rPr>
                <w:b/>
                <w:bCs/>
                <w:color w:val="000000"/>
              </w:rPr>
              <w:lastRenderedPageBreak/>
              <w:t>Д.и</w:t>
            </w:r>
            <w:r w:rsidRPr="00A839F8">
              <w:rPr>
                <w:color w:val="000000"/>
              </w:rPr>
              <w:t> </w:t>
            </w:r>
            <w:r w:rsidRPr="00A839F8">
              <w:rPr>
                <w:bCs/>
                <w:color w:val="000000"/>
              </w:rPr>
              <w:t>«Волшебные зонтики»</w:t>
            </w:r>
          </w:p>
          <w:p w:rsidR="005A6507" w:rsidRPr="00A839F8" w:rsidRDefault="005A6507" w:rsidP="005A6507">
            <w:pPr>
              <w:rPr>
                <w:bCs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формирование умения правильно находить сравнивать и различать разноцветные узоры; развитие внимания, восприятия цвета, зрительной памяти.</w:t>
            </w:r>
            <w:r w:rsidRPr="00A839F8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9D71D7" w:rsidRPr="00A839F8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A6507" w:rsidRPr="00A839F8" w:rsidRDefault="005A6507" w:rsidP="005A650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D71D7" w:rsidRPr="00A839F8" w:rsidRDefault="009D71D7" w:rsidP="009D71D7">
            <w:pPr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615009" w:rsidRPr="00A839F8" w:rsidRDefault="009D71D7" w:rsidP="006F43F2">
            <w:pPr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«Вода </w:t>
            </w:r>
            <w:r w:rsidR="004709F7" w:rsidRPr="00A839F8">
              <w:rPr>
                <w:b/>
                <w:sz w:val="24"/>
                <w:szCs w:val="24"/>
                <w:lang w:val="kk-KZ"/>
              </w:rPr>
              <w:t>-</w:t>
            </w:r>
            <w:r w:rsidRPr="00A839F8">
              <w:rPr>
                <w:b/>
                <w:sz w:val="24"/>
                <w:szCs w:val="24"/>
                <w:lang w:val="kk-KZ"/>
              </w:rPr>
              <w:t>раст</w:t>
            </w:r>
            <w:r w:rsidR="00B27E8B" w:rsidRPr="00A839F8">
              <w:rPr>
                <w:b/>
                <w:sz w:val="24"/>
                <w:szCs w:val="24"/>
                <w:lang w:val="kk-KZ"/>
              </w:rPr>
              <w:t>воритель»</w:t>
            </w:r>
          </w:p>
          <w:p w:rsidR="00B27E8B" w:rsidRPr="00A839F8" w:rsidRDefault="00B27E8B" w:rsidP="006F43F2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A839F8">
              <w:rPr>
                <w:sz w:val="24"/>
                <w:szCs w:val="24"/>
                <w:lang w:val="kk-KZ"/>
              </w:rPr>
              <w:t>формировать интерес к опытно экспериментальной деятельности;продолжить знакомство со свойствами воды; закрепиить ранее изученные ее свойства.</w:t>
            </w:r>
            <w:r w:rsidR="004709F7" w:rsidRPr="00A839F8">
              <w:rPr>
                <w:b/>
                <w:sz w:val="24"/>
                <w:szCs w:val="24"/>
                <w:lang w:val="kk-KZ"/>
              </w:rPr>
              <w:t xml:space="preserve"> (опы</w:t>
            </w:r>
            <w:r w:rsidRPr="00A839F8">
              <w:rPr>
                <w:b/>
                <w:sz w:val="24"/>
                <w:szCs w:val="24"/>
                <w:lang w:val="kk-KZ"/>
              </w:rPr>
              <w:t>тно экспериментальной деятельности)</w:t>
            </w:r>
          </w:p>
        </w:tc>
        <w:tc>
          <w:tcPr>
            <w:tcW w:w="2126" w:type="dxa"/>
            <w:gridSpan w:val="2"/>
          </w:tcPr>
          <w:p w:rsidR="005A6507" w:rsidRPr="00A839F8" w:rsidRDefault="005A6507" w:rsidP="005A650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Д.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«Найди лишнюю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картинку»</w:t>
            </w:r>
          </w:p>
          <w:p w:rsidR="005A6507" w:rsidRPr="00A839F8" w:rsidRDefault="005A6507" w:rsidP="005A650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учить составлять описательный рассказ из 2-3 предложений по мнемодорожке (тема по выбору воспитателя)</w:t>
            </w:r>
            <w:r w:rsidR="009D71D7" w:rsidRPr="00A839F8">
              <w:rPr>
                <w:b/>
                <w:bCs/>
                <w:i/>
                <w:sz w:val="24"/>
                <w:szCs w:val="24"/>
                <w:lang w:val="kk-KZ"/>
              </w:rPr>
              <w:t xml:space="preserve"> (</w:t>
            </w:r>
            <w:r w:rsidR="009D71D7" w:rsidRPr="00A839F8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615009" w:rsidRPr="00A839F8" w:rsidRDefault="00615009" w:rsidP="005A6507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27E8B" w:rsidRPr="00A839F8" w:rsidRDefault="00B27E8B" w:rsidP="005A6507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27E8B" w:rsidRPr="00A839F8" w:rsidRDefault="00B27E8B" w:rsidP="005A6507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27E8B" w:rsidRPr="00A839F8" w:rsidRDefault="00B27E8B" w:rsidP="00B27E8B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«Посмотри - запомни - нарисуй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27E8B" w:rsidRPr="00A839F8" w:rsidRDefault="00B27E8B" w:rsidP="00B27E8B">
            <w:pPr>
              <w:rPr>
                <w:bCs/>
                <w:i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развивать у детей зрительную и двигательную память, мелкую моторику.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Художественна</w:t>
            </w:r>
            <w:r w:rsidR="00673243" w:rsidRPr="00A839F8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</w:rPr>
              <w:t xml:space="preserve">  - творческая, коммуникативная, игровая деятельности)</w:t>
            </w:r>
          </w:p>
          <w:p w:rsidR="00B27E8B" w:rsidRPr="00A839F8" w:rsidRDefault="00B27E8B" w:rsidP="00B27E8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27E8B" w:rsidRPr="00A839F8" w:rsidRDefault="00B27E8B" w:rsidP="005A6507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15009" w:rsidRPr="00A839F8" w:rsidRDefault="00615009" w:rsidP="00D1071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D71D7" w:rsidRPr="00A839F8" w:rsidRDefault="009D71D7" w:rsidP="009D71D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«Копилка слов»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        </w:t>
            </w:r>
          </w:p>
          <w:p w:rsidR="009D71D7" w:rsidRPr="00A839F8" w:rsidRDefault="009D71D7" w:rsidP="009D71D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 обогащение словаря,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развитие долговременной памяти</w:t>
            </w:r>
          </w:p>
          <w:p w:rsidR="009D71D7" w:rsidRPr="00A839F8" w:rsidRDefault="009D71D7" w:rsidP="009D71D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615009" w:rsidRPr="00A839F8" w:rsidRDefault="00615009" w:rsidP="00615009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9D71D7" w:rsidRPr="00A839F8" w:rsidRDefault="009D71D7" w:rsidP="00615009">
            <w:pPr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9D71D7" w:rsidRPr="00A839F8" w:rsidRDefault="009D71D7" w:rsidP="00615009">
            <w:pPr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  <w:lang w:val="kk-KZ"/>
              </w:rPr>
              <w:t>«Грязную воду делаем чистой»</w:t>
            </w:r>
          </w:p>
          <w:p w:rsidR="009D71D7" w:rsidRPr="00A839F8" w:rsidRDefault="009D71D7" w:rsidP="00615009">
            <w:pPr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A839F8">
              <w:rPr>
                <w:sz w:val="24"/>
                <w:szCs w:val="24"/>
                <w:lang w:val="kk-KZ"/>
              </w:rPr>
              <w:t>формировать интерес к опытно экспериментальной деятельности;познокомить со способами очистки грязной воды.</w:t>
            </w:r>
          </w:p>
          <w:p w:rsidR="009D71D7" w:rsidRPr="00A839F8" w:rsidRDefault="009D71D7" w:rsidP="00615009">
            <w:pPr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>(опотно экспериментальной деятельности)</w:t>
            </w:r>
          </w:p>
          <w:p w:rsidR="00B27E8B" w:rsidRPr="00A839F8" w:rsidRDefault="00B27E8B" w:rsidP="00615009">
            <w:pPr>
              <w:rPr>
                <w:b/>
                <w:sz w:val="24"/>
                <w:szCs w:val="24"/>
                <w:lang w:val="kk-KZ"/>
              </w:rPr>
            </w:pPr>
          </w:p>
          <w:p w:rsidR="00B27E8B" w:rsidRPr="00A839F8" w:rsidRDefault="00B27E8B" w:rsidP="00615009">
            <w:pPr>
              <w:rPr>
                <w:b/>
                <w:sz w:val="24"/>
                <w:szCs w:val="24"/>
                <w:lang w:val="kk-KZ"/>
              </w:rPr>
            </w:pPr>
          </w:p>
          <w:p w:rsidR="00B27E8B" w:rsidRPr="00A839F8" w:rsidRDefault="00B27E8B" w:rsidP="00B27E8B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«Сказка на новый лад»</w:t>
            </w:r>
          </w:p>
          <w:p w:rsidR="00B27E8B" w:rsidRPr="00A839F8" w:rsidRDefault="00B27E8B" w:rsidP="00B27E8B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</w:rPr>
              <w:t>(метод «чепухи» - ассоциативные цепочки)</w:t>
            </w:r>
          </w:p>
          <w:p w:rsidR="00B27E8B" w:rsidRPr="00A839F8" w:rsidRDefault="00B27E8B" w:rsidP="00B27E8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Стимулировать интерес детей к режиссёрской игре; развитие фантазии.</w:t>
            </w:r>
          </w:p>
          <w:p w:rsidR="00673243" w:rsidRPr="00A839F8" w:rsidRDefault="00673243" w:rsidP="00673243">
            <w:pPr>
              <w:rPr>
                <w:bCs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Художественна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 xml:space="preserve"> литература</w:t>
            </w:r>
            <w:r w:rsidRPr="00A839F8">
              <w:rPr>
                <w:b/>
                <w:i/>
                <w:sz w:val="24"/>
                <w:szCs w:val="24"/>
              </w:rPr>
              <w:t xml:space="preserve">  - творческая, коммуникативная, игровая деятельности)</w:t>
            </w:r>
          </w:p>
          <w:p w:rsidR="00673243" w:rsidRPr="00A839F8" w:rsidRDefault="00673243" w:rsidP="0067324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27E8B" w:rsidRPr="00A839F8" w:rsidRDefault="00B27E8B" w:rsidP="00615009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jc w:val="center"/>
              <w:rPr>
                <w:sz w:val="24"/>
                <w:szCs w:val="24"/>
              </w:rPr>
            </w:pPr>
            <w:r w:rsidRPr="00A839F8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№17 с </w:t>
            </w:r>
            <w:r w:rsidR="004709F7" w:rsidRPr="00A839F8">
              <w:rPr>
                <w:rFonts w:eastAsia="Calibri"/>
                <w:b/>
                <w:bCs/>
                <w:sz w:val="24"/>
                <w:szCs w:val="24"/>
              </w:rPr>
              <w:t>28 апрел</w:t>
            </w:r>
            <w:r w:rsidR="001970BE" w:rsidRPr="00A839F8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Pr="00A839F8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1970BE" w:rsidRPr="00A839F8">
              <w:rPr>
                <w:rFonts w:eastAsia="Calibri"/>
                <w:b/>
                <w:bCs/>
                <w:sz w:val="24"/>
                <w:szCs w:val="24"/>
              </w:rPr>
              <w:t>02</w:t>
            </w:r>
            <w:r w:rsidRPr="00A839F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1970BE" w:rsidRPr="00A839F8">
              <w:rPr>
                <w:rFonts w:eastAsia="Calibri"/>
                <w:b/>
                <w:bCs/>
                <w:sz w:val="24"/>
                <w:szCs w:val="24"/>
              </w:rPr>
              <w:t>ма</w:t>
            </w:r>
            <w:r w:rsidR="006A18D0" w:rsidRPr="00A839F8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Pr="00A839F8">
              <w:rPr>
                <w:rFonts w:eastAsia="Calibri"/>
                <w:bCs/>
                <w:sz w:val="24"/>
                <w:szCs w:val="24"/>
              </w:rPr>
              <w:t xml:space="preserve">(двигательно - оздоровительная  активность, игровая </w:t>
            </w:r>
            <w:r w:rsidR="005A6507" w:rsidRPr="00A839F8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Calibri"/>
                <w:bCs/>
                <w:sz w:val="24"/>
                <w:szCs w:val="24"/>
              </w:rPr>
              <w:t>деятельность)</w:t>
            </w:r>
          </w:p>
        </w:tc>
      </w:tr>
      <w:tr w:rsidR="00615009" w:rsidRPr="00A839F8" w:rsidTr="006F43F2">
        <w:trPr>
          <w:trHeight w:val="90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A839F8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lastRenderedPageBreak/>
              <w:t>Знаем, знаем - да-да-да!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В кране прячется вода!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Выходи, водица!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Мы пришли умыться!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Лейся понемножку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Прямо на ладошку!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Будет мыло пениться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И грязь куда-то денется!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(в</w:t>
            </w:r>
            <w:r w:rsidRPr="00A839F8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A839F8">
              <w:rPr>
                <w:sz w:val="24"/>
                <w:szCs w:val="24"/>
              </w:rPr>
              <w:t>, п</w:t>
            </w:r>
            <w:r w:rsidRPr="00A839F8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839F8">
              <w:rPr>
                <w:sz w:val="24"/>
                <w:szCs w:val="24"/>
              </w:rPr>
              <w:t>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Работа дежурных, счет в пред</w:t>
            </w:r>
            <w:r w:rsidR="006A18D0" w:rsidRPr="00A839F8">
              <w:rPr>
                <w:sz w:val="24"/>
                <w:szCs w:val="24"/>
              </w:rPr>
              <w:t>елах 5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 xml:space="preserve"> п</w:t>
            </w:r>
            <w:r w:rsidRPr="00A839F8">
              <w:rPr>
                <w:sz w:val="24"/>
                <w:szCs w:val="24"/>
                <w:lang w:val="kk-KZ"/>
              </w:rPr>
              <w:t>рием пищи</w:t>
            </w:r>
            <w:r w:rsidRPr="00A839F8">
              <w:rPr>
                <w:sz w:val="24"/>
                <w:szCs w:val="24"/>
              </w:rPr>
              <w:t xml:space="preserve">: </w:t>
            </w:r>
            <w:r w:rsidRPr="00A839F8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А у нас есть ложки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Волшебные немножко.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Вот — тарелка, вот — 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Не осталось и следа.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15009" w:rsidRPr="00A839F8" w:rsidTr="006F43F2">
        <w:trPr>
          <w:trHeight w:val="416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</w:t>
            </w:r>
            <w:r w:rsidR="001970BE" w:rsidRPr="00A839F8">
              <w:rPr>
                <w:b/>
                <w:sz w:val="24"/>
                <w:szCs w:val="24"/>
              </w:rPr>
              <w:t xml:space="preserve">далее </w:t>
            </w:r>
            <w:r w:rsidRPr="00A839F8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000000"/>
              </w:rPr>
            </w:pPr>
            <w:r w:rsidRPr="00A839F8">
              <w:rPr>
                <w:rStyle w:val="c1"/>
                <w:rFonts w:eastAsiaTheme="minorHAnsi"/>
                <w:b/>
                <w:bCs/>
                <w:color w:val="000000"/>
              </w:rPr>
              <w:t>Утренний круг «Приветствие»</w:t>
            </w:r>
          </w:p>
          <w:p w:rsidR="00615009" w:rsidRPr="00A839F8" w:rsidRDefault="00615009" w:rsidP="006F43F2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color w:val="181818"/>
                <w:sz w:val="24"/>
                <w:szCs w:val="24"/>
                <w:lang w:val="kk-KZ"/>
              </w:rPr>
              <w:t>Сәлем саған жаңа күн,</w:t>
            </w:r>
          </w:p>
          <w:p w:rsidR="00615009" w:rsidRPr="00A839F8" w:rsidRDefault="00615009" w:rsidP="006F43F2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color w:val="181818"/>
                <w:sz w:val="24"/>
                <w:szCs w:val="24"/>
                <w:lang w:val="kk-KZ"/>
              </w:rPr>
              <w:t>Сәлем саған ,балақай!</w:t>
            </w:r>
          </w:p>
          <w:p w:rsidR="00615009" w:rsidRPr="00A839F8" w:rsidRDefault="00615009" w:rsidP="006F43F2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color w:val="181818"/>
                <w:sz w:val="24"/>
                <w:szCs w:val="24"/>
                <w:lang w:val="kk-KZ"/>
              </w:rPr>
              <w:t>Қуанышпен әр таңды</w:t>
            </w:r>
          </w:p>
          <w:p w:rsidR="00615009" w:rsidRPr="00A839F8" w:rsidRDefault="00615009" w:rsidP="006F43F2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color w:val="181818"/>
                <w:sz w:val="24"/>
                <w:szCs w:val="24"/>
                <w:lang w:val="kk-KZ"/>
              </w:rPr>
              <w:t>Қарсы аламыз,АЛАҚАЙ!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>ведет себя культурно, тактично; произносит с интонационной выразительностью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</w:rPr>
              <w:t>(Казахский язык- коммуникативные навыки, двигательные.)</w:t>
            </w:r>
          </w:p>
        </w:tc>
      </w:tr>
      <w:tr w:rsidR="00615009" w:rsidRPr="00A839F8" w:rsidTr="006F43F2">
        <w:trPr>
          <w:trHeight w:val="416"/>
        </w:trPr>
        <w:tc>
          <w:tcPr>
            <w:tcW w:w="2235" w:type="dxa"/>
          </w:tcPr>
          <w:p w:rsidR="00615009" w:rsidRPr="00A839F8" w:rsidRDefault="001970BE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>ОД по расписанию</w:t>
            </w:r>
          </w:p>
        </w:tc>
        <w:tc>
          <w:tcPr>
            <w:tcW w:w="2567" w:type="dxa"/>
            <w:gridSpan w:val="3"/>
          </w:tcPr>
          <w:p w:rsidR="00246ED2" w:rsidRPr="00A839F8" w:rsidRDefault="00246ED2" w:rsidP="00246ED2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615009" w:rsidRPr="00A839F8" w:rsidRDefault="00246ED2" w:rsidP="00246ED2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Задачи: </w:t>
            </w:r>
            <w:r w:rsidRPr="00A839F8">
              <w:rPr>
                <w:sz w:val="24"/>
                <w:szCs w:val="24"/>
                <w:lang w:val="kk-KZ"/>
              </w:rPr>
              <w:t xml:space="preserve">Ходиь по наклонной доске вверх и вниз(ширина </w:t>
            </w:r>
            <w:r w:rsidRPr="00A839F8">
              <w:rPr>
                <w:sz w:val="24"/>
                <w:szCs w:val="24"/>
              </w:rPr>
              <w:t>2 сатиметра</w:t>
            </w:r>
            <w:r w:rsidRPr="00A839F8">
              <w:rPr>
                <w:sz w:val="24"/>
                <w:szCs w:val="24"/>
                <w:lang w:val="kk-KZ"/>
              </w:rPr>
              <w:t xml:space="preserve">, высота , </w:t>
            </w:r>
            <w:r w:rsidRPr="00A839F8">
              <w:rPr>
                <w:sz w:val="24"/>
                <w:szCs w:val="24"/>
                <w:lang w:val="kk-KZ"/>
              </w:rPr>
              <w:lastRenderedPageBreak/>
              <w:t xml:space="preserve">высота 30-35 сантиметров) размахивать руками вперед </w:t>
            </w:r>
            <w:r w:rsidRPr="00A839F8">
              <w:rPr>
                <w:sz w:val="24"/>
                <w:szCs w:val="24"/>
              </w:rPr>
              <w:t>– назад</w:t>
            </w:r>
            <w:r w:rsidRPr="00A839F8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677" w:type="dxa"/>
            <w:gridSpan w:val="3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Казахский язык.</w:t>
            </w:r>
          </w:p>
          <w:p w:rsidR="00615009" w:rsidRPr="00A839F8" w:rsidRDefault="00615009" w:rsidP="006F43F2">
            <w:pPr>
              <w:spacing w:line="256" w:lineRule="auto"/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839F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A839F8">
              <w:rPr>
                <w:sz w:val="24"/>
                <w:szCs w:val="24"/>
                <w:lang w:val="kk-KZ"/>
              </w:rPr>
              <w:t>:</w:t>
            </w:r>
            <w:r w:rsidRPr="00A839F8">
              <w:rPr>
                <w:rFonts w:eastAsia="Calibri"/>
                <w:sz w:val="24"/>
                <w:szCs w:val="24"/>
              </w:rPr>
              <w:t xml:space="preserve">Ақ, көк атты сын есімдерді пайдалана отырып, </w:t>
            </w:r>
            <w:r w:rsidRPr="00A839F8">
              <w:rPr>
                <w:rFonts w:eastAsia="Calibri"/>
                <w:color w:val="000000"/>
                <w:sz w:val="24"/>
                <w:szCs w:val="24"/>
              </w:rPr>
              <w:t xml:space="preserve"> педагогтың үлгісі бойынша зат есімдерді </w:t>
            </w:r>
            <w:r w:rsidRPr="00A839F8">
              <w:rPr>
                <w:rFonts w:eastAsia="Calibri"/>
                <w:color w:val="000000"/>
                <w:sz w:val="24"/>
                <w:szCs w:val="24"/>
              </w:rPr>
              <w:lastRenderedPageBreak/>
              <w:t>қысқаша сипаттауға үйрету</w:t>
            </w:r>
            <w:r w:rsidRPr="00A839F8">
              <w:rPr>
                <w:rFonts w:eastAsia="Calibri"/>
                <w:sz w:val="24"/>
                <w:szCs w:val="24"/>
              </w:rPr>
              <w:t>(Ақ қар, көк аспан, ақ көйлек, көк шөп.)</w:t>
            </w:r>
          </w:p>
          <w:p w:rsidR="00615009" w:rsidRPr="00A839F8" w:rsidRDefault="00615009" w:rsidP="00246ED2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246ED2" w:rsidRPr="00A839F8" w:rsidRDefault="00615009" w:rsidP="00246ED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 w:rsidRPr="00A839F8">
              <w:rPr>
                <w:rFonts w:eastAsia="Calibri"/>
                <w:sz w:val="24"/>
                <w:szCs w:val="24"/>
              </w:rPr>
              <w:t>Продолжать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A839F8">
              <w:rPr>
                <w:rFonts w:eastAsia="Calibri"/>
                <w:sz w:val="24"/>
                <w:szCs w:val="24"/>
              </w:rPr>
              <w:t>овершенствовать вокально-слуховую координацию в пении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 xml:space="preserve">. </w:t>
            </w:r>
            <w:r w:rsidRPr="00A839F8">
              <w:rPr>
                <w:rFonts w:eastAsia="Calibri"/>
                <w:sz w:val="24"/>
                <w:szCs w:val="24"/>
              </w:rPr>
              <w:t xml:space="preserve"> Формировать навыки </w:t>
            </w:r>
            <w:r w:rsidRPr="00A839F8">
              <w:rPr>
                <w:rFonts w:eastAsia="Calibri"/>
                <w:sz w:val="24"/>
                <w:szCs w:val="24"/>
              </w:rPr>
              <w:lastRenderedPageBreak/>
              <w:t xml:space="preserve">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246ED2" w:rsidRPr="00A839F8" w:rsidRDefault="00246ED2" w:rsidP="00246ED2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246ED2" w:rsidRPr="00A839F8" w:rsidRDefault="00246ED2" w:rsidP="00246ED2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615009" w:rsidRPr="00A839F8" w:rsidRDefault="00246ED2" w:rsidP="00246ED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sz w:val="24"/>
                <w:szCs w:val="24"/>
                <w:lang w:val="kk-KZ"/>
              </w:rPr>
              <w:t>Отвадить руки за спину изположений: руки вниз,руки на пояс, руки перед грудью.</w:t>
            </w:r>
          </w:p>
          <w:p w:rsidR="00615009" w:rsidRPr="00A839F8" w:rsidRDefault="00615009" w:rsidP="006F43F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615009" w:rsidRPr="00A839F8" w:rsidRDefault="00615009" w:rsidP="00D1071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009" w:rsidRPr="00A839F8" w:rsidRDefault="00246ED2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Физическ</w:t>
            </w:r>
            <w:r w:rsidRPr="00A839F8">
              <w:rPr>
                <w:b/>
                <w:bCs/>
                <w:sz w:val="24"/>
                <w:szCs w:val="24"/>
                <w:lang w:val="kk-KZ"/>
              </w:rPr>
              <w:t>ое воспитание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 w:rsidRPr="00A839F8">
              <w:rPr>
                <w:rFonts w:eastAsia="Calibri"/>
                <w:sz w:val="24"/>
                <w:szCs w:val="24"/>
              </w:rPr>
              <w:t xml:space="preserve">Продолжать учить детей самостоятельно организовывать </w:t>
            </w:r>
            <w:r w:rsidRPr="00A839F8">
              <w:rPr>
                <w:rFonts w:eastAsia="Calibri"/>
                <w:sz w:val="24"/>
                <w:szCs w:val="24"/>
              </w:rPr>
              <w:lastRenderedPageBreak/>
              <w:t>знакомые подвижные игры, проявляя инициативу и творчество,Катание на велосипеде, самокате.</w:t>
            </w:r>
          </w:p>
          <w:p w:rsidR="00615009" w:rsidRPr="00A839F8" w:rsidRDefault="00615009" w:rsidP="006F43F2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1970BE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2 –ой завтрак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4C08FD" w:rsidRPr="00A839F8" w:rsidRDefault="004C08FD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615009" w:rsidRPr="00A839F8" w:rsidRDefault="00615009" w:rsidP="006F43F2">
            <w:pPr>
              <w:pStyle w:val="a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Я умею обуваться,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br/>
              <w:t>Если только захочу.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br/>
              <w:t>Я и маленького братца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br/>
              <w:t xml:space="preserve">Обуваться научу.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615009" w:rsidRPr="00A839F8" w:rsidRDefault="00615009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615009" w:rsidRPr="00A839F8" w:rsidRDefault="00615009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15009" w:rsidRPr="00A839F8" w:rsidTr="006F43F2">
        <w:trPr>
          <w:trHeight w:val="274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615009" w:rsidRPr="00A839F8" w:rsidRDefault="00D33B52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615009" w:rsidRPr="00A839F8">
              <w:rPr>
                <w:rFonts w:eastAsia="Times New Roman"/>
                <w:b/>
                <w:sz w:val="24"/>
                <w:szCs w:val="24"/>
              </w:rPr>
              <w:t xml:space="preserve"> №4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«Наблюдение за насекомыми»</w:t>
            </w:r>
          </w:p>
          <w:p w:rsidR="00615009" w:rsidRPr="00A839F8" w:rsidRDefault="00615009" w:rsidP="006F43F2">
            <w:pPr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 w:rsidRPr="00A839F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деятельность)   </w:t>
            </w:r>
          </w:p>
          <w:p w:rsidR="00615009" w:rsidRPr="00A839F8" w:rsidRDefault="00615009" w:rsidP="006F43F2">
            <w:pPr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.  </w:t>
            </w:r>
          </w:p>
          <w:p w:rsidR="00615009" w:rsidRPr="00A839F8" w:rsidRDefault="00615009" w:rsidP="006F43F2">
            <w:pPr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     </w:t>
            </w:r>
          </w:p>
          <w:p w:rsidR="00615009" w:rsidRPr="00A839F8" w:rsidRDefault="00615009" w:rsidP="006F43F2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A839F8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r w:rsidRPr="00A839F8">
              <w:rPr>
                <w:rFonts w:eastAsia="Times New Roman"/>
                <w:b/>
                <w:sz w:val="24"/>
                <w:szCs w:val="24"/>
              </w:rPr>
              <w:t>«Уборка мусора »  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A839F8">
              <w:rPr>
                <w:rFonts w:eastAsia="Times New Roman"/>
                <w:b/>
                <w:sz w:val="24"/>
                <w:szCs w:val="24"/>
              </w:rPr>
              <w:t>П.и«Охотники и утки» 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соблюдает правила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игры</w:t>
            </w:r>
            <w:r w:rsidRPr="00A839F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.</w:t>
            </w:r>
            <w:r w:rsidR="006A18D0"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677" w:type="dxa"/>
            <w:gridSpan w:val="3"/>
          </w:tcPr>
          <w:p w:rsidR="00615009" w:rsidRPr="00A839F8" w:rsidRDefault="00D33B52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615009" w:rsidRPr="00A839F8"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«Наблюдение за всходами ландыша»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Беседа  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 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sz w:val="24"/>
                <w:szCs w:val="24"/>
              </w:rPr>
              <w:t>Труд</w:t>
            </w:r>
            <w:r w:rsidRPr="00A839F8">
              <w:rPr>
                <w:rFonts w:eastAsia="Times New Roman"/>
                <w:b/>
                <w:sz w:val="24"/>
                <w:szCs w:val="24"/>
              </w:rPr>
              <w:t>«помощь дворнику в уборке дорожек»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A839F8">
              <w:rPr>
                <w:rFonts w:eastAsia="Times New Roman"/>
                <w:sz w:val="24"/>
                <w:szCs w:val="24"/>
              </w:rPr>
              <w:t>ответственности.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П.и «Удочка»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sz w:val="24"/>
                <w:szCs w:val="24"/>
              </w:rPr>
              <w:t>проявляет инициативу в организации подвижных игр.</w:t>
            </w:r>
          </w:p>
          <w:p w:rsidR="00615009" w:rsidRPr="00A839F8" w:rsidRDefault="006A18D0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</w:t>
            </w:r>
            <w:r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Физическое воспитание</w:t>
            </w:r>
            <w:r w:rsidR="00615009"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</w:t>
            </w:r>
            <w:r w:rsidR="00615009"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550" w:type="dxa"/>
            <w:gridSpan w:val="3"/>
          </w:tcPr>
          <w:p w:rsidR="00615009" w:rsidRPr="00A839F8" w:rsidRDefault="00D33B52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615009" w:rsidRPr="00A839F8">
              <w:rPr>
                <w:rFonts w:eastAsia="Times New Roman"/>
                <w:b/>
                <w:sz w:val="24"/>
                <w:szCs w:val="24"/>
              </w:rPr>
              <w:t xml:space="preserve"> №3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Беседа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A839F8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Труд «Помощь дворнику в уборке дорожек от мусора»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15009" w:rsidRPr="00A839F8" w:rsidRDefault="006A18D0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="00615009"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009" w:rsidRPr="00A839F8" w:rsidRDefault="00D33B52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Картотека</w:t>
            </w:r>
            <w:r w:rsidR="00615009" w:rsidRPr="00A839F8">
              <w:rPr>
                <w:rFonts w:eastAsia="Times New Roman"/>
                <w:b/>
                <w:sz w:val="24"/>
                <w:szCs w:val="24"/>
              </w:rPr>
              <w:t xml:space="preserve"> №12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«Наблюдение за воробьями»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понимает причинно-следственные связи между живой и неживой природой.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Труд «Уборка от опавших веток»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>П.и «Ловишки»</w:t>
            </w:r>
          </w:p>
          <w:p w:rsidR="00615009" w:rsidRPr="00A839F8" w:rsidRDefault="00615009" w:rsidP="006F43F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A839F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615009" w:rsidRPr="00A839F8" w:rsidRDefault="006A18D0" w:rsidP="006F43F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  <w:highlight w:val="yellow"/>
              </w:rPr>
            </w:pPr>
            <w:r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>(Физическое воспитание</w:t>
            </w:r>
            <w:r w:rsidR="00615009" w:rsidRPr="00A839F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A839F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во всем порядок любим,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Быстро раздеваемся.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уже совсем большие -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Сами раздеваемся.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Никогда не забываем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одежду про сушить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И почистить и повесить,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Аккуратно в шкаф сложить.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615009" w:rsidRPr="00A839F8" w:rsidRDefault="00615009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A35FFB" w:rsidRPr="00A839F8" w:rsidRDefault="00A35FFB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A839F8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Знаем, знаем - да-да-да!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В кране прячется вода!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Выходи, водица!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Мы пришли умыться!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Лейся понемножку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Прямо на ладошку!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Будет мыло пениться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И грязь куда-то денется!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(в</w:t>
            </w:r>
            <w:r w:rsidRPr="00A839F8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A839F8">
              <w:rPr>
                <w:sz w:val="24"/>
                <w:szCs w:val="24"/>
              </w:rPr>
              <w:t>, п</w:t>
            </w:r>
            <w:r w:rsidRPr="00A839F8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839F8">
              <w:rPr>
                <w:sz w:val="24"/>
                <w:szCs w:val="24"/>
              </w:rPr>
              <w:t>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</w:t>
            </w:r>
            <w:r w:rsidR="004709F7" w:rsidRPr="00A839F8">
              <w:rPr>
                <w:sz w:val="24"/>
                <w:szCs w:val="24"/>
              </w:rPr>
              <w:t>бота дежурных, счет в пределах 5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 xml:space="preserve"> п</w:t>
            </w:r>
            <w:r w:rsidRPr="00A839F8">
              <w:rPr>
                <w:sz w:val="24"/>
                <w:szCs w:val="24"/>
                <w:lang w:val="kk-KZ"/>
              </w:rPr>
              <w:t>рием пищи</w:t>
            </w:r>
            <w:r w:rsidRPr="00A839F8">
              <w:rPr>
                <w:sz w:val="24"/>
                <w:szCs w:val="24"/>
              </w:rPr>
              <w:t xml:space="preserve">: </w:t>
            </w:r>
            <w:r w:rsidRPr="00A839F8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lastRenderedPageBreak/>
              <w:t>«Кто ест опрятно»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А у нас есть ложки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Волшебные немножко.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Вот — тарелка, вот — 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Не осталось и следа.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15009" w:rsidRPr="00A839F8" w:rsidTr="006F43F2">
        <w:trPr>
          <w:trHeight w:val="934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1970BE" w:rsidRPr="00A839F8" w:rsidRDefault="001970BE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К</w:t>
            </w:r>
            <w:r w:rsidRPr="00A839F8">
              <w:rPr>
                <w:b/>
                <w:sz w:val="24"/>
                <w:szCs w:val="24"/>
                <w:lang w:val="kk-KZ"/>
              </w:rPr>
              <w:t>үй күмбірі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«Слушание расслабляющей музыки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(Музыка - творческая деятельность)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умение самостоятельно растегивать пуговицы, застежки дл</w:t>
            </w:r>
            <w:r w:rsidR="006A18D0" w:rsidRPr="00A839F8">
              <w:rPr>
                <w:sz w:val="24"/>
                <w:szCs w:val="24"/>
              </w:rPr>
              <w:t>я одежды, аккуратно веш</w:t>
            </w:r>
            <w:r w:rsidRPr="00A839F8">
              <w:rPr>
                <w:sz w:val="24"/>
                <w:szCs w:val="24"/>
              </w:rPr>
              <w:t>ать одежду на стул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1970BE" w:rsidRPr="00A839F8" w:rsidRDefault="001970BE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К</w:t>
            </w:r>
            <w:r w:rsidRPr="00A839F8">
              <w:rPr>
                <w:b/>
                <w:sz w:val="24"/>
                <w:szCs w:val="24"/>
                <w:lang w:val="kk-KZ"/>
              </w:rPr>
              <w:t>үй күмбірі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Слушание расслабляющей музыки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(Музыка - творческая деятельность)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4C08FD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615009" w:rsidRPr="00A839F8" w:rsidRDefault="00615009" w:rsidP="004C08F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1970BE" w:rsidRPr="00A839F8" w:rsidRDefault="001970BE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К</w:t>
            </w:r>
            <w:r w:rsidRPr="00A839F8">
              <w:rPr>
                <w:b/>
                <w:sz w:val="24"/>
                <w:szCs w:val="24"/>
                <w:lang w:val="kk-KZ"/>
              </w:rPr>
              <w:t>үй күмбірі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«Спи, мой малыш»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(Музыка - творческая деятельность)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D10714" w:rsidRPr="00A839F8" w:rsidRDefault="00D10714" w:rsidP="00D10714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970BE" w:rsidRPr="00A839F8" w:rsidRDefault="001970BE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 xml:space="preserve"> К</w:t>
            </w:r>
            <w:r w:rsidRPr="00A839F8">
              <w:rPr>
                <w:b/>
                <w:sz w:val="24"/>
                <w:szCs w:val="24"/>
                <w:lang w:val="kk-KZ"/>
              </w:rPr>
              <w:t>үй күмбірі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Слушание расслабляющей музыки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(Музыка - творческая деятельность)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A839F8">
              <w:rPr>
                <w:rFonts w:eastAsia="Calibri"/>
                <w:b/>
                <w:bCs/>
                <w:sz w:val="24"/>
                <w:szCs w:val="24"/>
              </w:rPr>
              <w:t xml:space="preserve"> №17 с </w:t>
            </w:r>
            <w:r w:rsidR="006A18D0" w:rsidRPr="00A839F8">
              <w:rPr>
                <w:rFonts w:eastAsia="Calibri"/>
                <w:b/>
                <w:bCs/>
                <w:sz w:val="24"/>
                <w:szCs w:val="24"/>
              </w:rPr>
              <w:t>28апреля</w:t>
            </w:r>
            <w:r w:rsidR="001970BE" w:rsidRPr="00A839F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A839F8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1970BE" w:rsidRPr="00A839F8">
              <w:rPr>
                <w:rFonts w:eastAsia="Calibri"/>
                <w:b/>
                <w:bCs/>
                <w:sz w:val="24"/>
                <w:szCs w:val="24"/>
              </w:rPr>
              <w:t>02</w:t>
            </w:r>
            <w:bookmarkStart w:id="0" w:name="_GoBack"/>
            <w:bookmarkEnd w:id="0"/>
            <w:r w:rsidR="006A18D0" w:rsidRPr="00A839F8">
              <w:rPr>
                <w:rFonts w:eastAsia="Calibri"/>
                <w:b/>
                <w:bCs/>
                <w:sz w:val="24"/>
                <w:szCs w:val="24"/>
              </w:rPr>
              <w:t>мая</w:t>
            </w:r>
          </w:p>
          <w:p w:rsidR="00615009" w:rsidRPr="00A839F8" w:rsidRDefault="001970BE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Физическое воспитание</w:t>
            </w:r>
            <w:r w:rsidR="00615009" w:rsidRPr="00A839F8">
              <w:rPr>
                <w:sz w:val="24"/>
                <w:szCs w:val="24"/>
              </w:rPr>
              <w:t xml:space="preserve"> -двигательная активность(выполнять упражнения на растяжку, дыхание, сидя на своих местах);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615009" w:rsidRPr="00A839F8" w:rsidTr="006F43F2"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4C08FD" w:rsidRPr="00A839F8" w:rsidRDefault="004C08FD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A839F8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A839F8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Знаем, знаем - да-да-да!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В кране прячется вода!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 Выходи, водица!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Мы пришли умыться!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lastRenderedPageBreak/>
              <w:t> Лейся понемножку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Прямо на ладошку!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Будет мыло пениться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 И грязь куда-то денется!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>(в</w:t>
            </w:r>
            <w:r w:rsidRPr="00A839F8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A839F8">
              <w:rPr>
                <w:sz w:val="24"/>
                <w:szCs w:val="24"/>
              </w:rPr>
              <w:t>, п</w:t>
            </w:r>
            <w:r w:rsidRPr="00A839F8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A839F8">
              <w:rPr>
                <w:sz w:val="24"/>
                <w:szCs w:val="24"/>
              </w:rPr>
              <w:t>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</w:t>
            </w:r>
            <w:r w:rsidR="006A18D0" w:rsidRPr="00A839F8">
              <w:rPr>
                <w:sz w:val="24"/>
                <w:szCs w:val="24"/>
              </w:rPr>
              <w:t>бота дежурных, счет в пределах 5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 xml:space="preserve"> п</w:t>
            </w:r>
            <w:r w:rsidRPr="00A839F8">
              <w:rPr>
                <w:sz w:val="24"/>
                <w:szCs w:val="24"/>
                <w:lang w:val="kk-KZ"/>
              </w:rPr>
              <w:t>рием пищи</w:t>
            </w:r>
            <w:r w:rsidRPr="00A839F8">
              <w:rPr>
                <w:sz w:val="24"/>
                <w:szCs w:val="24"/>
              </w:rPr>
              <w:t xml:space="preserve">: </w:t>
            </w:r>
            <w:r w:rsidRPr="00A839F8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А у нас есть ложки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Волшебные немножко.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Вот — тарелка, вот — 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eastAsia="ru-RU"/>
              </w:rPr>
            </w:pPr>
            <w:r w:rsidRPr="00A839F8">
              <w:rPr>
                <w:sz w:val="24"/>
                <w:szCs w:val="24"/>
                <w:lang w:eastAsia="ru-RU"/>
              </w:rPr>
              <w:t>Не осталось и следа.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15009" w:rsidRPr="00A839F8" w:rsidTr="006F43F2">
        <w:trPr>
          <w:trHeight w:val="968"/>
        </w:trPr>
        <w:tc>
          <w:tcPr>
            <w:tcW w:w="2235" w:type="dxa"/>
          </w:tcPr>
          <w:p w:rsidR="00615009" w:rsidRPr="00A839F8" w:rsidRDefault="00527054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A839F8">
              <w:rPr>
                <w:b/>
                <w:sz w:val="24"/>
                <w:szCs w:val="24"/>
                <w:lang w:val="kk-KZ"/>
              </w:rPr>
              <w:t xml:space="preserve">,настольно </w:t>
            </w:r>
            <w:r w:rsidRPr="00A839F8">
              <w:rPr>
                <w:b/>
                <w:sz w:val="24"/>
                <w:szCs w:val="24"/>
              </w:rPr>
              <w:t>–печатные и другие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27054" w:rsidRPr="00A839F8" w:rsidRDefault="00527054" w:rsidP="00527054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812BAE" w:rsidRPr="00A839F8">
              <w:rPr>
                <w:bCs/>
                <w:sz w:val="24"/>
                <w:szCs w:val="24"/>
                <w:lang w:val="kk-KZ"/>
              </w:rPr>
              <w:t>День улыбок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27054" w:rsidRPr="00A839F8" w:rsidRDefault="00527054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 xml:space="preserve">играет в различные игры с предметами, которые слепил сам; 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rFonts w:eastAsia="Calibri"/>
                <w:sz w:val="24"/>
                <w:szCs w:val="24"/>
              </w:rPr>
              <w:t xml:space="preserve">аккуратно выполняет работу, соблюдает правила безопасности. </w:t>
            </w:r>
          </w:p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 xml:space="preserve">(Лепка, </w:t>
            </w:r>
            <w:r w:rsidRPr="00A839F8">
              <w:rPr>
                <w:b/>
                <w:i/>
                <w:sz w:val="24"/>
                <w:szCs w:val="24"/>
              </w:rPr>
              <w:lastRenderedPageBreak/>
              <w:t>конструирование - творческая, коммуникативная, игровая деятельность)</w:t>
            </w:r>
          </w:p>
          <w:p w:rsidR="00E511E3" w:rsidRPr="00A839F8" w:rsidRDefault="00E511E3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С.р. игра «Школа»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>Цель:</w:t>
            </w:r>
            <w:r w:rsidRPr="00A839F8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615009" w:rsidRPr="00A839F8" w:rsidRDefault="00615009" w:rsidP="006F43F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 (</w:t>
            </w:r>
            <w:r w:rsidRPr="00A839F8">
              <w:rPr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 )</w:t>
            </w:r>
          </w:p>
        </w:tc>
        <w:tc>
          <w:tcPr>
            <w:tcW w:w="2357" w:type="dxa"/>
            <w:gridSpan w:val="2"/>
          </w:tcPr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</w:t>
            </w:r>
            <w:r w:rsidR="006A18D0" w:rsidRPr="00A839F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b/>
                <w:bCs/>
                <w:sz w:val="24"/>
                <w:szCs w:val="24"/>
                <w:lang w:val="kk-KZ"/>
              </w:rPr>
              <w:t>детском саду:</w:t>
            </w:r>
          </w:p>
          <w:p w:rsidR="00527054" w:rsidRPr="00A839F8" w:rsidRDefault="00527054" w:rsidP="00527054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812BAE" w:rsidRPr="00A839F8">
              <w:rPr>
                <w:bCs/>
                <w:sz w:val="24"/>
                <w:szCs w:val="24"/>
                <w:lang w:val="kk-KZ"/>
              </w:rPr>
              <w:t>Если ты дома однин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27054" w:rsidRPr="00A839F8" w:rsidRDefault="00527054" w:rsidP="00527054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527054" w:rsidRPr="00A839F8" w:rsidRDefault="00527054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Рисуем по замыслу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 xml:space="preserve">(Рисование,-творческая, коммуникативная, игровая деятельность) </w:t>
            </w:r>
          </w:p>
          <w:p w:rsidR="00E511E3" w:rsidRPr="00A839F8" w:rsidRDefault="00E511E3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A839F8">
              <w:rPr>
                <w:b/>
                <w:bCs/>
                <w:sz w:val="24"/>
                <w:szCs w:val="24"/>
              </w:rPr>
              <w:lastRenderedPageBreak/>
              <w:t>«Домики для животных»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конструирует из конструктора лего</w:t>
            </w:r>
          </w:p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27054" w:rsidRPr="00A839F8" w:rsidRDefault="00527054" w:rsidP="00527054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27054" w:rsidRPr="00A839F8" w:rsidRDefault="00527054" w:rsidP="00527054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A839F8">
              <w:rPr>
                <w:bCs/>
                <w:sz w:val="24"/>
                <w:szCs w:val="24"/>
                <w:lang w:val="kk-KZ"/>
              </w:rPr>
              <w:t>: «</w:t>
            </w:r>
            <w:r w:rsidR="00812BAE" w:rsidRPr="00A839F8">
              <w:rPr>
                <w:bCs/>
                <w:sz w:val="24"/>
                <w:szCs w:val="24"/>
                <w:lang w:val="kk-KZ"/>
              </w:rPr>
              <w:t>Домашний адрес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27054" w:rsidRPr="00A839F8" w:rsidRDefault="00527054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Д.и «Обведи и раскрась»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 xml:space="preserve">Рисование - творческая, коммуникативная, игровая </w:t>
            </w:r>
            <w:r w:rsidRPr="00A839F8">
              <w:rPr>
                <w:b/>
                <w:i/>
                <w:sz w:val="24"/>
                <w:szCs w:val="24"/>
              </w:rPr>
              <w:lastRenderedPageBreak/>
              <w:t>деятельность)</w:t>
            </w:r>
          </w:p>
          <w:p w:rsidR="00E511E3" w:rsidRPr="00A839F8" w:rsidRDefault="00E511E3" w:rsidP="006F43F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Игры с блоками Дьенеша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Цель:</w:t>
            </w:r>
            <w:r w:rsidRPr="00A839F8">
              <w:rPr>
                <w:rFonts w:eastAsia="Calibri"/>
                <w:sz w:val="24"/>
                <w:szCs w:val="24"/>
              </w:rPr>
              <w:t xml:space="preserve">различает и называет геометрические фигуры (круг, овал, треугольник, квадрат, прямоугольник); 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rFonts w:eastAsia="Calibri"/>
                <w:sz w:val="24"/>
                <w:szCs w:val="24"/>
              </w:rPr>
              <w:t xml:space="preserve">находит в окружающей среде предметы, похожие на геометрические фигуры, определяет их формы; </w:t>
            </w:r>
          </w:p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429" w:type="dxa"/>
            <w:gridSpan w:val="3"/>
          </w:tcPr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76D" w:rsidRPr="00A839F8" w:rsidRDefault="0015176D" w:rsidP="0015176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Кружковая работа по</w:t>
            </w:r>
          </w:p>
          <w:p w:rsidR="0015176D" w:rsidRPr="00A839F8" w:rsidRDefault="0015176D" w:rsidP="0015176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15176D" w:rsidRPr="00A839F8" w:rsidRDefault="0015176D" w:rsidP="0015176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15176D" w:rsidRPr="00A839F8" w:rsidRDefault="0015176D" w:rsidP="0015176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5176D" w:rsidRPr="00A839F8" w:rsidRDefault="0015176D" w:rsidP="0015176D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5176D" w:rsidRPr="00A839F8" w:rsidRDefault="0015176D" w:rsidP="0015176D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812BAE" w:rsidRPr="00A839F8">
              <w:rPr>
                <w:bCs/>
                <w:sz w:val="24"/>
                <w:szCs w:val="24"/>
                <w:lang w:val="kk-KZ"/>
              </w:rPr>
              <w:t>Мое отношение к другим людям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15176D" w:rsidRPr="00A839F8" w:rsidRDefault="0015176D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Д/И «Волшебный сундучок»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Цель:</w:t>
            </w:r>
            <w:r w:rsidRPr="00A839F8">
              <w:rPr>
                <w:rFonts w:eastAsia="Calibri"/>
                <w:sz w:val="24"/>
                <w:szCs w:val="24"/>
              </w:rPr>
              <w:t xml:space="preserve">различает и называет животных и их детенышей, обитающих на территории </w:t>
            </w:r>
            <w:r w:rsidRPr="00A839F8">
              <w:rPr>
                <w:rFonts w:eastAsia="Calibri"/>
                <w:sz w:val="24"/>
                <w:szCs w:val="24"/>
              </w:rPr>
              <w:lastRenderedPageBreak/>
              <w:t xml:space="preserve">Казахстана;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Кукольный театр «Колобок»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rFonts w:eastAsia="Calibri"/>
                <w:sz w:val="24"/>
                <w:szCs w:val="24"/>
              </w:rPr>
              <w:t xml:space="preserve">выполняет свою роль в постановке выразительно, самостоятельно; </w:t>
            </w:r>
          </w:p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15009" w:rsidRPr="00A839F8" w:rsidTr="006F43F2">
        <w:trPr>
          <w:trHeight w:val="3371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6F72F1" w:rsidRPr="00A839F8" w:rsidRDefault="00D10714" w:rsidP="006F72F1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Д.и </w:t>
            </w:r>
            <w:r w:rsidR="006A18D0" w:rsidRPr="00A839F8">
              <w:rPr>
                <w:b/>
                <w:bCs/>
                <w:sz w:val="24"/>
                <w:szCs w:val="24"/>
              </w:rPr>
              <w:t xml:space="preserve"> </w:t>
            </w:r>
            <w:r w:rsidR="006F72F1" w:rsidRPr="00A839F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«Что изменилось?»</w:t>
            </w:r>
            <w:r w:rsidR="006F72F1" w:rsidRPr="00A839F8">
              <w:rPr>
                <w:sz w:val="24"/>
                <w:szCs w:val="24"/>
              </w:rPr>
              <w:t xml:space="preserve"> работа с </w:t>
            </w:r>
            <w:r w:rsidR="004709F7" w:rsidRPr="00A839F8">
              <w:rPr>
                <w:sz w:val="24"/>
                <w:szCs w:val="24"/>
                <w:lang w:val="kk-KZ"/>
              </w:rPr>
              <w:t>Пукась Кирилло</w:t>
            </w:r>
            <w:r w:rsidR="006F72F1" w:rsidRPr="00A839F8">
              <w:rPr>
                <w:sz w:val="24"/>
                <w:szCs w:val="24"/>
                <w:lang w:val="kk-KZ"/>
              </w:rPr>
              <w:t>м</w:t>
            </w:r>
          </w:p>
          <w:p w:rsidR="006A18D0" w:rsidRPr="00A839F8" w:rsidRDefault="006F72F1" w:rsidP="006F72F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произвольное внимание и кратковременную память; воспитывать честность.</w:t>
            </w:r>
          </w:p>
          <w:p w:rsidR="00D10714" w:rsidRPr="00A839F8" w:rsidRDefault="006A18D0" w:rsidP="00D10714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(развитие речи</w:t>
            </w:r>
            <w:r w:rsidR="00D10714" w:rsidRPr="00A839F8">
              <w:rPr>
                <w:b/>
                <w:i/>
                <w:sz w:val="24"/>
                <w:szCs w:val="24"/>
              </w:rPr>
              <w:t xml:space="preserve">- коммуникативная , игровая деятельности)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Д.и «Танграмм»</w:t>
            </w:r>
          </w:p>
          <w:p w:rsidR="00615009" w:rsidRPr="00A839F8" w:rsidRDefault="0015176D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sz w:val="24"/>
                <w:szCs w:val="24"/>
              </w:rPr>
              <w:t xml:space="preserve">работа с </w:t>
            </w:r>
            <w:r w:rsidR="005F3D24" w:rsidRPr="00A839F8">
              <w:rPr>
                <w:sz w:val="24"/>
                <w:szCs w:val="24"/>
                <w:lang w:val="kk-KZ"/>
              </w:rPr>
              <w:t>Хасен Асылым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Цель:</w:t>
            </w:r>
            <w:r w:rsidRPr="00A839F8">
              <w:rPr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615009" w:rsidRPr="00A839F8" w:rsidRDefault="00615009" w:rsidP="006F43F2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Д.и «Произнеси звук»</w:t>
            </w:r>
            <w:r w:rsidRPr="00A839F8">
              <w:rPr>
                <w:sz w:val="24"/>
                <w:szCs w:val="24"/>
              </w:rPr>
              <w:t xml:space="preserve"> работа с </w:t>
            </w:r>
            <w:r w:rsidR="005F3D24" w:rsidRPr="00A839F8">
              <w:rPr>
                <w:sz w:val="24"/>
                <w:szCs w:val="24"/>
                <w:lang w:val="kk-KZ"/>
              </w:rPr>
              <w:t>Селезневым Кириллам</w:t>
            </w:r>
          </w:p>
          <w:p w:rsidR="00615009" w:rsidRPr="00A839F8" w:rsidRDefault="00615009" w:rsidP="006F43F2">
            <w:pPr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Цель:</w:t>
            </w:r>
            <w:r w:rsidRPr="00A839F8">
              <w:rPr>
                <w:sz w:val="24"/>
                <w:szCs w:val="24"/>
              </w:rPr>
              <w:t>правильно произносит специфические звуки казахского языка в слове (</w:t>
            </w:r>
            <w:r w:rsidR="006A18D0" w:rsidRPr="00A839F8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развитие речи</w:t>
            </w:r>
            <w:r w:rsidRPr="00A839F8">
              <w:rPr>
                <w:b/>
                <w:i/>
                <w:sz w:val="24"/>
                <w:szCs w:val="24"/>
              </w:rPr>
              <w:t>– познавательная, игровая деятельности)</w:t>
            </w:r>
          </w:p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615009" w:rsidRPr="00A839F8" w:rsidRDefault="00615009" w:rsidP="00D1071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5009" w:rsidRPr="00A839F8" w:rsidRDefault="00615009" w:rsidP="006F43F2">
            <w:pPr>
              <w:pStyle w:val="a4"/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15176D" w:rsidRPr="00A839F8">
              <w:rPr>
                <w:sz w:val="24"/>
                <w:szCs w:val="24"/>
              </w:rPr>
              <w:t xml:space="preserve"> работа с</w:t>
            </w:r>
            <w:r w:rsidR="005F3D24" w:rsidRPr="00A839F8">
              <w:rPr>
                <w:sz w:val="24"/>
                <w:szCs w:val="24"/>
                <w:lang w:val="kk-KZ"/>
              </w:rPr>
              <w:t xml:space="preserve"> Носко Виктором</w:t>
            </w:r>
          </w:p>
          <w:p w:rsidR="00615009" w:rsidRPr="00A839F8" w:rsidRDefault="00615009" w:rsidP="006F43F2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Цель:</w:t>
            </w:r>
            <w:r w:rsidRPr="00A839F8">
              <w:rPr>
                <w:sz w:val="24"/>
                <w:szCs w:val="24"/>
              </w:rPr>
              <w:t>ориентируется на листе бумаги</w:t>
            </w:r>
          </w:p>
          <w:p w:rsidR="00615009" w:rsidRPr="00A839F8" w:rsidRDefault="00615009" w:rsidP="006F43F2">
            <w:pPr>
              <w:rPr>
                <w:b/>
                <w:i/>
                <w:sz w:val="24"/>
                <w:szCs w:val="24"/>
              </w:rPr>
            </w:pPr>
            <w:r w:rsidRPr="00A839F8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839F8">
              <w:rPr>
                <w:b/>
                <w:i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деятельности)</w:t>
            </w:r>
          </w:p>
        </w:tc>
      </w:tr>
      <w:tr w:rsidR="00615009" w:rsidRPr="00A839F8" w:rsidTr="006F43F2">
        <w:trPr>
          <w:trHeight w:val="685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615009" w:rsidRPr="00A839F8" w:rsidRDefault="00615009" w:rsidP="006F43F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5176D" w:rsidRPr="00A839F8" w:rsidTr="0015176D">
        <w:trPr>
          <w:trHeight w:val="3385"/>
        </w:trPr>
        <w:tc>
          <w:tcPr>
            <w:tcW w:w="2235" w:type="dxa"/>
            <w:vMerge w:val="restart"/>
          </w:tcPr>
          <w:p w:rsidR="0015176D" w:rsidRPr="00A839F8" w:rsidRDefault="0015176D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</w:rPr>
              <w:t>Прогулка</w:t>
            </w:r>
          </w:p>
          <w:p w:rsidR="0015176D" w:rsidRPr="00A839F8" w:rsidRDefault="0015176D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33B52" w:rsidRPr="00A839F8" w:rsidRDefault="00D33B52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15176D" w:rsidRPr="00A839F8" w:rsidRDefault="0015176D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15176D" w:rsidRPr="00A839F8" w:rsidRDefault="0015176D" w:rsidP="006F43F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Считалка :</w:t>
            </w:r>
          </w:p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Скажем солнышку: «Постой! Ты от нас не прячься больше, никуда не убегай! Вместе с нами ты подольше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Оставайся! Поиграй!»</w:t>
            </w:r>
          </w:p>
          <w:p w:rsidR="001E7D50" w:rsidRPr="00A839F8" w:rsidRDefault="0015176D" w:rsidP="001E7D50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 xml:space="preserve">Развитие речи - коммуникативная </w:t>
            </w:r>
            <w:r w:rsidR="001E7D50" w:rsidRPr="00A839F8">
              <w:rPr>
                <w:b/>
                <w:i/>
                <w:sz w:val="24"/>
                <w:szCs w:val="24"/>
              </w:rPr>
              <w:t xml:space="preserve"> деятельность)</w:t>
            </w:r>
          </w:p>
          <w:p w:rsidR="0015176D" w:rsidRPr="00A839F8" w:rsidRDefault="001E7D50" w:rsidP="001E7D50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E7D50" w:rsidRPr="00A839F8" w:rsidRDefault="001E7D50" w:rsidP="006F43F2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Считалка :</w:t>
            </w:r>
          </w:p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1E7D50" w:rsidRPr="00A839F8" w:rsidRDefault="0015176D" w:rsidP="001E7D50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Скажем солнышку: «Постой! Ты от нас не прячься больше, никуда не убегай! Вместе с нами ты подольше</w:t>
            </w:r>
            <w:r w:rsidR="001E7D50" w:rsidRPr="00A839F8">
              <w:rPr>
                <w:color w:val="000000"/>
                <w:sz w:val="24"/>
                <w:szCs w:val="24"/>
                <w:shd w:val="clear" w:color="auto" w:fill="FFFFFF"/>
              </w:rPr>
              <w:t xml:space="preserve"> Оставайся! Поиграй!»</w:t>
            </w:r>
          </w:p>
          <w:p w:rsidR="001E7D50" w:rsidRPr="00A839F8" w:rsidRDefault="001E7D50" w:rsidP="001E7D50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15176D" w:rsidRPr="00A839F8" w:rsidRDefault="001E7D50" w:rsidP="001E7D50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Считалка :</w:t>
            </w:r>
          </w:p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1E7D50" w:rsidRPr="00A839F8" w:rsidRDefault="0015176D" w:rsidP="001E7D50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Скажем солнышку: «Постой! Ты от нас не прячься больше, никуда не убегай! Вместе с нами ты подольше</w:t>
            </w:r>
            <w:r w:rsidR="001E7D50" w:rsidRPr="00A839F8">
              <w:rPr>
                <w:color w:val="000000"/>
                <w:sz w:val="24"/>
                <w:szCs w:val="24"/>
                <w:shd w:val="clear" w:color="auto" w:fill="FFFFFF"/>
              </w:rPr>
              <w:t xml:space="preserve"> Оставайся! Поиграй!»</w:t>
            </w:r>
          </w:p>
          <w:p w:rsidR="001E7D50" w:rsidRPr="00A839F8" w:rsidRDefault="001E7D50" w:rsidP="001E7D50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15176D" w:rsidRPr="00A839F8" w:rsidRDefault="001E7D50" w:rsidP="001E7D50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15176D" w:rsidRPr="00A839F8" w:rsidRDefault="0015176D" w:rsidP="001E7D5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Считалка :</w:t>
            </w:r>
          </w:p>
          <w:p w:rsidR="0015176D" w:rsidRPr="00A839F8" w:rsidRDefault="0015176D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Улыбнулось нам с тобой!</w:t>
            </w:r>
          </w:p>
          <w:p w:rsidR="0015176D" w:rsidRPr="00A839F8" w:rsidRDefault="0015176D" w:rsidP="006F43F2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Мы свои поднимем ручки</w:t>
            </w:r>
          </w:p>
          <w:p w:rsidR="001E7D50" w:rsidRPr="00A839F8" w:rsidRDefault="0015176D" w:rsidP="001E7D50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39F8">
              <w:rPr>
                <w:color w:val="000000"/>
                <w:sz w:val="24"/>
                <w:szCs w:val="24"/>
                <w:shd w:val="clear" w:color="auto" w:fill="FFFFFF"/>
              </w:rPr>
              <w:t>Скажем солнышку: «Постой! Ты от нас не прячься больше, никуда не убегай! Вместе с нами ты подольше</w:t>
            </w:r>
            <w:r w:rsidR="001E7D50" w:rsidRPr="00A839F8">
              <w:rPr>
                <w:color w:val="000000"/>
                <w:sz w:val="24"/>
                <w:szCs w:val="24"/>
                <w:shd w:val="clear" w:color="auto" w:fill="FFFFFF"/>
              </w:rPr>
              <w:t xml:space="preserve"> Оставайся! Поиграй!»</w:t>
            </w:r>
          </w:p>
          <w:p w:rsidR="001E7D50" w:rsidRPr="00A839F8" w:rsidRDefault="001E7D50" w:rsidP="001E7D50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1E7D50" w:rsidRPr="00A839F8" w:rsidRDefault="001E7D50" w:rsidP="001E7D50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5176D" w:rsidRPr="00A839F8" w:rsidRDefault="0015176D" w:rsidP="006F43F2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D63DD0" w:rsidRPr="00A839F8" w:rsidTr="00427FB7">
        <w:trPr>
          <w:trHeight w:val="172"/>
        </w:trPr>
        <w:tc>
          <w:tcPr>
            <w:tcW w:w="2235" w:type="dxa"/>
            <w:vMerge/>
          </w:tcPr>
          <w:p w:rsidR="00D63DD0" w:rsidRPr="00A839F8" w:rsidRDefault="00D63DD0" w:rsidP="006F43F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2"/>
          </w:tcPr>
          <w:p w:rsidR="00D33B52" w:rsidRPr="00A839F8" w:rsidRDefault="00D33B52" w:rsidP="00D33B5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A839F8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33B52" w:rsidRPr="00A839F8" w:rsidRDefault="00D33B52" w:rsidP="00D33B5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во всем порядок любим,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Быстро раздеваемся.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уже совсем большие -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Сами раздеваемся.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Никогда не забываем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Мы одежду про сушить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И почистить и повесить,</w:t>
            </w:r>
          </w:p>
          <w:p w:rsidR="00D33B52" w:rsidRPr="00A839F8" w:rsidRDefault="00D33B52" w:rsidP="00D33B5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Аккуратно в шкаф сложить.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33B52" w:rsidRPr="00A839F8" w:rsidRDefault="00D33B52" w:rsidP="00D33B5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33B52" w:rsidRPr="00A839F8" w:rsidRDefault="00D33B52" w:rsidP="00D33B5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D63DD0" w:rsidRPr="00A839F8" w:rsidRDefault="00D33B52" w:rsidP="00D33B52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  <w:p w:rsidR="00D63DD0" w:rsidRPr="00A839F8" w:rsidRDefault="00D63DD0" w:rsidP="006F43F2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63DD0" w:rsidRPr="00A839F8" w:rsidRDefault="00D63DD0" w:rsidP="006F43F2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1E7D50" w:rsidRPr="00A839F8" w:rsidTr="006F43F2">
        <w:trPr>
          <w:trHeight w:val="1434"/>
        </w:trPr>
        <w:tc>
          <w:tcPr>
            <w:tcW w:w="2235" w:type="dxa"/>
          </w:tcPr>
          <w:p w:rsidR="001E7D50" w:rsidRPr="00A839F8" w:rsidRDefault="00D33B52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A839F8">
              <w:rPr>
                <w:b/>
                <w:sz w:val="24"/>
                <w:szCs w:val="24"/>
                <w:lang w:val="kk-KZ"/>
              </w:rPr>
              <w:t xml:space="preserve">,настольно </w:t>
            </w:r>
            <w:r w:rsidRPr="00A839F8">
              <w:rPr>
                <w:b/>
                <w:sz w:val="24"/>
                <w:szCs w:val="24"/>
              </w:rPr>
              <w:t>–печатные и другие игры, изодеятельность, рассматривание книг и другие)</w:t>
            </w:r>
          </w:p>
        </w:tc>
        <w:tc>
          <w:tcPr>
            <w:tcW w:w="2887" w:type="dxa"/>
            <w:gridSpan w:val="4"/>
          </w:tcPr>
          <w:p w:rsidR="00E511E3" w:rsidRPr="00A839F8" w:rsidRDefault="00E511E3" w:rsidP="00E511E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39F8">
              <w:rPr>
                <w:b/>
              </w:rPr>
              <w:t>С</w:t>
            </w:r>
            <w:r w:rsidRPr="00A839F8">
              <w:rPr>
                <w:b/>
                <w:lang w:val="kk-KZ"/>
              </w:rPr>
              <w:t>.и</w:t>
            </w:r>
            <w:r w:rsidRPr="00A839F8">
              <w:rPr>
                <w:lang w:val="kk-KZ"/>
              </w:rPr>
              <w:t xml:space="preserve"> </w:t>
            </w:r>
            <w:r w:rsidR="00F97EB1" w:rsidRPr="00A839F8">
              <w:rPr>
                <w:b/>
                <w:bCs/>
                <w:color w:val="000000"/>
                <w:lang w:val="kk-KZ"/>
              </w:rPr>
              <w:t xml:space="preserve"> </w:t>
            </w:r>
            <w:r w:rsidRPr="00A839F8">
              <w:rPr>
                <w:b/>
                <w:bCs/>
                <w:color w:val="000000"/>
              </w:rPr>
              <w:t>«</w:t>
            </w:r>
            <w:r w:rsidRPr="00A839F8">
              <w:rPr>
                <w:bCs/>
                <w:color w:val="000000"/>
              </w:rPr>
              <w:t>Детский сад»</w:t>
            </w:r>
          </w:p>
          <w:p w:rsidR="00E511E3" w:rsidRPr="00A839F8" w:rsidRDefault="00E511E3" w:rsidP="00E511E3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расширить и закрепить представления детей о содержании трудовых действий сотрудников детского сада.</w:t>
            </w:r>
            <w:r w:rsidRPr="00A839F8">
              <w:rPr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 )</w:t>
            </w:r>
          </w:p>
          <w:p w:rsidR="00F97EB1" w:rsidRPr="00A839F8" w:rsidRDefault="00F97EB1" w:rsidP="00E511E3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F97EB1" w:rsidRPr="00A839F8" w:rsidRDefault="00F97EB1" w:rsidP="00E511E3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F97EB1" w:rsidRPr="00A839F8" w:rsidRDefault="00705604" w:rsidP="00F97EB1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Национальная игра: </w:t>
            </w:r>
            <w:r w:rsidR="00F97EB1"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«Қазан» </w:t>
            </w:r>
          </w:p>
          <w:p w:rsidR="00F97EB1" w:rsidRPr="00A839F8" w:rsidRDefault="00F97EB1" w:rsidP="00F97EB1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 детей глазомер</w:t>
            </w:r>
            <w:r w:rsidR="006F72F1" w:rsidRPr="00A839F8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, ловкость.</w:t>
            </w:r>
            <w:r w:rsidR="003A7EA5" w:rsidRPr="00A839F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A7EA5"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(физическое воспитание)</w:t>
            </w:r>
          </w:p>
          <w:p w:rsidR="001E7D50" w:rsidRPr="00A839F8" w:rsidRDefault="001E7D50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F97EB1" w:rsidRPr="00A839F8" w:rsidRDefault="00F97EB1" w:rsidP="00F97EB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Д.и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«Развивающее лото» (Геометрические фигуры)</w:t>
            </w:r>
          </w:p>
          <w:p w:rsidR="00F97EB1" w:rsidRPr="00A839F8" w:rsidRDefault="00F97EB1" w:rsidP="00F97EB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закрепляет знания о геометрических фигурах и цветах, развивает внимание, восприятие, логического мышления.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Основы математики - коммуникативная, познавательная деятельность)</w:t>
            </w:r>
          </w:p>
          <w:p w:rsidR="00705604" w:rsidRPr="00A839F8" w:rsidRDefault="00705604" w:rsidP="00F97EB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705604" w:rsidRPr="00A839F8" w:rsidRDefault="00705604" w:rsidP="00705604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«Арқан ойын</w:t>
            </w:r>
            <w:r w:rsidR="006F72F1"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3A7EA5" w:rsidRPr="00A839F8" w:rsidRDefault="00705604" w:rsidP="003A7EA5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 детей ловкость, умение прыгать и перепрыгивать через веревку.</w:t>
            </w:r>
            <w:r w:rsidR="003A7EA5"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(физическое воспитание)</w:t>
            </w:r>
          </w:p>
          <w:p w:rsidR="00705604" w:rsidRPr="00A839F8" w:rsidRDefault="00705604" w:rsidP="003A7EA5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5604" w:rsidRPr="00A839F8" w:rsidRDefault="00705604" w:rsidP="00F97EB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E7D50" w:rsidRPr="00A839F8" w:rsidRDefault="001E7D50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F97EB1" w:rsidRPr="00A839F8" w:rsidRDefault="00F97EB1" w:rsidP="00F97EB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С.и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«Магазин»</w:t>
            </w:r>
          </w:p>
          <w:p w:rsidR="00F97EB1" w:rsidRPr="00A839F8" w:rsidRDefault="00F97EB1" w:rsidP="00F97EB1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 )</w:t>
            </w:r>
          </w:p>
          <w:p w:rsidR="00F97EB1" w:rsidRPr="00A839F8" w:rsidRDefault="00F97EB1" w:rsidP="00F97EB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05604" w:rsidRPr="00A839F8" w:rsidRDefault="00705604" w:rsidP="00705604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«Алысқа лақтыр» </w:t>
            </w:r>
          </w:p>
          <w:p w:rsidR="003A7EA5" w:rsidRPr="00A839F8" w:rsidRDefault="00705604" w:rsidP="003A7EA5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 детей умение метать мешочки в цель.</w:t>
            </w:r>
            <w:r w:rsidR="003A7EA5"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(физическое воспитание)</w:t>
            </w:r>
          </w:p>
          <w:p w:rsidR="00705604" w:rsidRPr="00A839F8" w:rsidRDefault="00705604" w:rsidP="003A7EA5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E7D50" w:rsidRPr="00A839F8" w:rsidRDefault="001E7D50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040C2" w:rsidRPr="00A839F8" w:rsidRDefault="008040C2" w:rsidP="008040C2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E7D50" w:rsidRPr="00A839F8" w:rsidRDefault="001E7D50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97EB1" w:rsidRPr="00A839F8" w:rsidRDefault="00F97EB1" w:rsidP="00F97EB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«Парикмахерская» </w:t>
            </w:r>
            <w:r w:rsidRPr="00A839F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 </w:t>
            </w:r>
          </w:p>
          <w:p w:rsidR="00F97EB1" w:rsidRPr="00A839F8" w:rsidRDefault="00F97EB1" w:rsidP="00F97EB1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Цель: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 )</w:t>
            </w:r>
          </w:p>
          <w:p w:rsidR="008040C2" w:rsidRPr="00A839F8" w:rsidRDefault="00705604" w:rsidP="008040C2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="008040C2"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40C2"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 Орамал » </w:t>
            </w:r>
          </w:p>
          <w:p w:rsidR="001E7D50" w:rsidRPr="00A839F8" w:rsidRDefault="008040C2" w:rsidP="006F43F2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: развивать у детей внимание, умение быстро реагировать на сигнал, совершенствовать навык бега.</w:t>
            </w:r>
          </w:p>
        </w:tc>
      </w:tr>
      <w:tr w:rsidR="00615009" w:rsidRPr="00A839F8" w:rsidTr="006F43F2">
        <w:trPr>
          <w:trHeight w:val="879"/>
        </w:trPr>
        <w:tc>
          <w:tcPr>
            <w:tcW w:w="2235" w:type="dxa"/>
          </w:tcPr>
          <w:p w:rsidR="00615009" w:rsidRPr="00A839F8" w:rsidRDefault="00615009" w:rsidP="006F43F2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87" w:type="dxa"/>
            <w:gridSpan w:val="4"/>
          </w:tcPr>
          <w:p w:rsidR="00CC5F91" w:rsidRPr="00A839F8" w:rsidRDefault="00CC5F91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A839F8">
              <w:rPr>
                <w:b/>
                <w:sz w:val="24"/>
                <w:szCs w:val="24"/>
              </w:rPr>
              <w:t>15 минут</w:t>
            </w:r>
            <w:r w:rsidRPr="00A839F8">
              <w:rPr>
                <w:b/>
                <w:sz w:val="24"/>
                <w:szCs w:val="24"/>
                <w:lang w:val="kk-KZ"/>
              </w:rPr>
              <w:t>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Беседа с родителями об успехах ребенка в </w:t>
            </w:r>
            <w:r w:rsidRPr="00A839F8">
              <w:rPr>
                <w:sz w:val="24"/>
                <w:szCs w:val="24"/>
              </w:rPr>
              <w:lastRenderedPageBreak/>
              <w:t>детском саду.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C5F91" w:rsidRPr="00A839F8" w:rsidRDefault="00CC5F91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lastRenderedPageBreak/>
              <w:t>«Школа мам»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Беседа с родителями «Наши занятия в </w:t>
            </w:r>
            <w:r w:rsidRPr="00A839F8">
              <w:rPr>
                <w:sz w:val="24"/>
                <w:szCs w:val="24"/>
              </w:rPr>
              <w:lastRenderedPageBreak/>
              <w:t>детском саду»</w:t>
            </w:r>
          </w:p>
        </w:tc>
        <w:tc>
          <w:tcPr>
            <w:tcW w:w="2550" w:type="dxa"/>
            <w:gridSpan w:val="3"/>
          </w:tcPr>
          <w:p w:rsidR="00CC5F91" w:rsidRPr="00A839F8" w:rsidRDefault="00CC5F91" w:rsidP="00CC5F9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lastRenderedPageBreak/>
              <w:t xml:space="preserve">«Өнегелі </w:t>
            </w:r>
            <w:r w:rsidRPr="00A839F8">
              <w:rPr>
                <w:b/>
                <w:sz w:val="24"/>
                <w:szCs w:val="24"/>
              </w:rPr>
              <w:t>15 минут</w:t>
            </w:r>
            <w:r w:rsidRPr="00A839F8">
              <w:rPr>
                <w:b/>
                <w:sz w:val="24"/>
                <w:szCs w:val="24"/>
                <w:lang w:val="kk-KZ"/>
              </w:rPr>
              <w:t>»</w:t>
            </w:r>
          </w:p>
          <w:p w:rsidR="00615009" w:rsidRPr="00A839F8" w:rsidRDefault="00615009" w:rsidP="006F43F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sz w:val="24"/>
                <w:szCs w:val="24"/>
              </w:rPr>
              <w:t xml:space="preserve">Беседа о достижениях детей, ответы на </w:t>
            </w:r>
            <w:r w:rsidRPr="00A839F8">
              <w:rPr>
                <w:rFonts w:eastAsia="Times New Roman"/>
                <w:sz w:val="24"/>
                <w:szCs w:val="24"/>
              </w:rPr>
              <w:lastRenderedPageBreak/>
              <w:t>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615009" w:rsidRPr="00A839F8" w:rsidRDefault="00615009" w:rsidP="005610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5F91" w:rsidRPr="00A839F8" w:rsidRDefault="00CC5F91" w:rsidP="006F43F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A839F8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A839F8">
              <w:rPr>
                <w:b/>
                <w:sz w:val="24"/>
                <w:szCs w:val="24"/>
              </w:rPr>
              <w:t>15 минут</w:t>
            </w:r>
            <w:r w:rsidRPr="00A839F8">
              <w:rPr>
                <w:b/>
                <w:sz w:val="24"/>
                <w:szCs w:val="24"/>
                <w:lang w:val="kk-KZ"/>
              </w:rPr>
              <w:t>»</w:t>
            </w:r>
          </w:p>
          <w:p w:rsidR="00615009" w:rsidRPr="00A839F8" w:rsidRDefault="00615009" w:rsidP="006F43F2">
            <w:pPr>
              <w:pStyle w:val="a4"/>
              <w:rPr>
                <w:sz w:val="24"/>
                <w:szCs w:val="24"/>
              </w:rPr>
            </w:pPr>
            <w:r w:rsidRPr="00A839F8">
              <w:rPr>
                <w:sz w:val="24"/>
                <w:szCs w:val="24"/>
              </w:rPr>
              <w:t xml:space="preserve">Консультация для родителей </w:t>
            </w:r>
            <w:r w:rsidRPr="00A839F8">
              <w:rPr>
                <w:sz w:val="24"/>
                <w:szCs w:val="24"/>
              </w:rPr>
              <w:lastRenderedPageBreak/>
              <w:t>«Готовность к школе».</w:t>
            </w:r>
          </w:p>
        </w:tc>
      </w:tr>
    </w:tbl>
    <w:p w:rsidR="00615009" w:rsidRPr="00A839F8" w:rsidRDefault="00615009" w:rsidP="006150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009" w:rsidRPr="00A839F8" w:rsidRDefault="00615009" w:rsidP="0061500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839F8">
        <w:rPr>
          <w:rFonts w:ascii="Times New Roman" w:hAnsi="Times New Roman" w:cs="Times New Roman"/>
          <w:sz w:val="24"/>
          <w:szCs w:val="24"/>
        </w:rPr>
        <w:t xml:space="preserve"> </w:t>
      </w:r>
      <w:r w:rsidRPr="00A839F8">
        <w:rPr>
          <w:rFonts w:ascii="Times New Roman" w:hAnsi="Times New Roman" w:cs="Times New Roman"/>
          <w:b/>
          <w:sz w:val="24"/>
          <w:szCs w:val="24"/>
        </w:rPr>
        <w:t>Тексерд</w:t>
      </w:r>
      <w:r w:rsidRPr="00A839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A839F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7C75C5" w:rsidRPr="00A839F8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615009" w:rsidRPr="00A839F8" w:rsidRDefault="00615009" w:rsidP="00615009">
      <w:pPr>
        <w:wordWrap w:val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9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839F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A8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r w:rsidRPr="00A839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r w:rsidRPr="00A839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690BB6" w:rsidRPr="00A839F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BB6" w:rsidRPr="00A83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BB6" w:rsidRPr="00A839F8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2D44B6" w:rsidRPr="00A839F8" w:rsidRDefault="002D44B6">
      <w:pPr>
        <w:rPr>
          <w:rFonts w:ascii="Times New Roman" w:hAnsi="Times New Roman" w:cs="Times New Roman"/>
          <w:sz w:val="24"/>
          <w:szCs w:val="24"/>
        </w:rPr>
      </w:pPr>
    </w:p>
    <w:sectPr w:rsidR="002D44B6" w:rsidRPr="00A839F8" w:rsidSect="006F4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6E" w:rsidRDefault="0029526E" w:rsidP="003A7EA5">
      <w:pPr>
        <w:spacing w:after="0" w:line="240" w:lineRule="auto"/>
      </w:pPr>
      <w:r>
        <w:separator/>
      </w:r>
    </w:p>
  </w:endnote>
  <w:endnote w:type="continuationSeparator" w:id="1">
    <w:p w:rsidR="0029526E" w:rsidRDefault="0029526E" w:rsidP="003A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6E" w:rsidRDefault="0029526E" w:rsidP="003A7EA5">
      <w:pPr>
        <w:spacing w:after="0" w:line="240" w:lineRule="auto"/>
      </w:pPr>
      <w:r>
        <w:separator/>
      </w:r>
    </w:p>
  </w:footnote>
  <w:footnote w:type="continuationSeparator" w:id="1">
    <w:p w:rsidR="0029526E" w:rsidRDefault="0029526E" w:rsidP="003A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F2" w:rsidRDefault="006F43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271"/>
    <w:multiLevelType w:val="hybridMultilevel"/>
    <w:tmpl w:val="FB40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A5EE5"/>
    <w:multiLevelType w:val="multilevel"/>
    <w:tmpl w:val="724A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F6578"/>
    <w:multiLevelType w:val="hybridMultilevel"/>
    <w:tmpl w:val="F36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009"/>
    <w:rsid w:val="00072F18"/>
    <w:rsid w:val="0015176D"/>
    <w:rsid w:val="001970BE"/>
    <w:rsid w:val="001E07E1"/>
    <w:rsid w:val="001E7D50"/>
    <w:rsid w:val="00246ED2"/>
    <w:rsid w:val="002554CF"/>
    <w:rsid w:val="0029526E"/>
    <w:rsid w:val="002C5720"/>
    <w:rsid w:val="002D44B6"/>
    <w:rsid w:val="003A7EA5"/>
    <w:rsid w:val="00427FB7"/>
    <w:rsid w:val="004709F7"/>
    <w:rsid w:val="004C08FD"/>
    <w:rsid w:val="00527054"/>
    <w:rsid w:val="005610CC"/>
    <w:rsid w:val="005A6507"/>
    <w:rsid w:val="005C2CF3"/>
    <w:rsid w:val="005F3D24"/>
    <w:rsid w:val="00615009"/>
    <w:rsid w:val="00673243"/>
    <w:rsid w:val="00690BB6"/>
    <w:rsid w:val="006A18D0"/>
    <w:rsid w:val="006B0203"/>
    <w:rsid w:val="006D2B79"/>
    <w:rsid w:val="006F43F2"/>
    <w:rsid w:val="006F72F1"/>
    <w:rsid w:val="00705604"/>
    <w:rsid w:val="007C75C5"/>
    <w:rsid w:val="008040C2"/>
    <w:rsid w:val="00812BAE"/>
    <w:rsid w:val="009D71D7"/>
    <w:rsid w:val="00A35FFB"/>
    <w:rsid w:val="00A839F8"/>
    <w:rsid w:val="00B27E8B"/>
    <w:rsid w:val="00B66B2E"/>
    <w:rsid w:val="00C12DD9"/>
    <w:rsid w:val="00C775E0"/>
    <w:rsid w:val="00CC5F91"/>
    <w:rsid w:val="00D10714"/>
    <w:rsid w:val="00D33B52"/>
    <w:rsid w:val="00D40069"/>
    <w:rsid w:val="00D63DD0"/>
    <w:rsid w:val="00E511E3"/>
    <w:rsid w:val="00E7577E"/>
    <w:rsid w:val="00EB2E81"/>
    <w:rsid w:val="00F9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150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61500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615009"/>
    <w:rPr>
      <w:rFonts w:eastAsiaTheme="minorHAnsi"/>
      <w:lang w:eastAsia="en-US"/>
    </w:rPr>
  </w:style>
  <w:style w:type="paragraph" w:customStyle="1" w:styleId="c0">
    <w:name w:val="c0"/>
    <w:basedOn w:val="a"/>
    <w:qFormat/>
    <w:rsid w:val="0061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615009"/>
  </w:style>
  <w:style w:type="paragraph" w:customStyle="1" w:styleId="Default">
    <w:name w:val="Default"/>
    <w:qFormat/>
    <w:rsid w:val="00615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5A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6507"/>
  </w:style>
  <w:style w:type="character" w:customStyle="1" w:styleId="c6">
    <w:name w:val="c6"/>
    <w:basedOn w:val="a0"/>
    <w:rsid w:val="00B27E8B"/>
  </w:style>
  <w:style w:type="paragraph" w:customStyle="1" w:styleId="c4">
    <w:name w:val="c4"/>
    <w:basedOn w:val="a"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7E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EA5"/>
  </w:style>
  <w:style w:type="paragraph" w:styleId="a9">
    <w:name w:val="footer"/>
    <w:basedOn w:val="a"/>
    <w:link w:val="aa"/>
    <w:uiPriority w:val="99"/>
    <w:semiHidden/>
    <w:unhideWhenUsed/>
    <w:rsid w:val="003A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EA5"/>
  </w:style>
  <w:style w:type="paragraph" w:customStyle="1" w:styleId="c5">
    <w:name w:val="c5"/>
    <w:basedOn w:val="a"/>
    <w:rsid w:val="006F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40</cp:revision>
  <cp:lastPrinted>2025-04-25T12:38:00Z</cp:lastPrinted>
  <dcterms:created xsi:type="dcterms:W3CDTF">2025-04-24T08:56:00Z</dcterms:created>
  <dcterms:modified xsi:type="dcterms:W3CDTF">2025-05-19T09:15:00Z</dcterms:modified>
</cp:coreProperties>
</file>